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44" w:type="dxa"/>
        <w:tblInd w:w="-176" w:type="dxa"/>
        <w:tblLook w:val="04A0" w:firstRow="1" w:lastRow="0" w:firstColumn="1" w:lastColumn="0" w:noHBand="0" w:noVBand="1"/>
      </w:tblPr>
      <w:tblGrid>
        <w:gridCol w:w="11233"/>
        <w:gridCol w:w="4111"/>
      </w:tblGrid>
      <w:tr w:rsidR="007A1B00" w:rsidRPr="00BC3903" w:rsidTr="00267DD2">
        <w:tc>
          <w:tcPr>
            <w:tcW w:w="11233" w:type="dxa"/>
            <w:shd w:val="clear" w:color="auto" w:fill="auto"/>
          </w:tcPr>
          <w:p w:rsidR="007A1B00" w:rsidRPr="00BC3903" w:rsidRDefault="007A1B00" w:rsidP="00D85A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A1B00" w:rsidRPr="00BC3903" w:rsidRDefault="007A1B00" w:rsidP="007A1B00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7A1B00" w:rsidRPr="00BC3903" w:rsidRDefault="007A1B00" w:rsidP="007A1B00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Министра </w:t>
            </w:r>
          </w:p>
          <w:p w:rsidR="007A1B00" w:rsidRDefault="007A1B00" w:rsidP="007A1B00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Омской области</w:t>
            </w:r>
          </w:p>
          <w:p w:rsidR="007A1B00" w:rsidRPr="00BC3903" w:rsidRDefault="007A1B00" w:rsidP="007A1B00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B00" w:rsidRPr="00BC3903" w:rsidRDefault="007A1B00" w:rsidP="007A1B00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proofErr w:type="gramStart"/>
            <w:r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>_  Л.Н.</w:t>
            </w:r>
            <w:proofErr w:type="gramEnd"/>
            <w:r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Жукова</w:t>
            </w:r>
          </w:p>
          <w:p w:rsidR="007A1B00" w:rsidRPr="00BC3903" w:rsidRDefault="00462950" w:rsidP="007A1B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7A1B00"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7A1B00" w:rsidRPr="00BC3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 2021 года</w:t>
            </w:r>
          </w:p>
          <w:p w:rsidR="007A1B00" w:rsidRPr="00BC3903" w:rsidRDefault="007A1B00" w:rsidP="007A1B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67DD2" w:rsidRPr="00365C4F" w:rsidRDefault="00267DD2" w:rsidP="007A1B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1B00" w:rsidRDefault="007A1B00" w:rsidP="00267DD2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ПЛАН МЕРОПРИЯТИЙ,</w:t>
      </w:r>
    </w:p>
    <w:p w:rsidR="007A1B00" w:rsidRDefault="007A1B00" w:rsidP="00267DD2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направленных на формирование и оценку функциональной грамотности обучающихся общеобразовательных организаций Омской области, на 2021/2022 учебный год</w:t>
      </w:r>
      <w:r w:rsidR="00862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07A29">
        <w:rPr>
          <w:rFonts w:ascii="Times New Roman" w:hAnsi="Times New Roman" w:cs="Times New Roman"/>
          <w:sz w:val="28"/>
          <w:szCs w:val="28"/>
        </w:rPr>
        <w:t>региональный п</w:t>
      </w:r>
      <w:r>
        <w:rPr>
          <w:rFonts w:ascii="Times New Roman" w:hAnsi="Times New Roman" w:cs="Times New Roman"/>
          <w:sz w:val="28"/>
          <w:szCs w:val="28"/>
        </w:rPr>
        <w:t>лан)</w:t>
      </w:r>
    </w:p>
    <w:p w:rsidR="00D55B5B" w:rsidRPr="00002EB2" w:rsidRDefault="00D55B5B" w:rsidP="00177F5D">
      <w:pPr>
        <w:pStyle w:val="a4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5953"/>
        <w:gridCol w:w="2411"/>
        <w:gridCol w:w="3118"/>
        <w:gridCol w:w="3260"/>
      </w:tblGrid>
      <w:tr w:rsidR="00490409" w:rsidRPr="00D06653" w:rsidTr="00F05BEC">
        <w:trPr>
          <w:tblHeader/>
        </w:trPr>
        <w:tc>
          <w:tcPr>
            <w:tcW w:w="1134" w:type="dxa"/>
            <w:shd w:val="clear" w:color="auto" w:fill="DEEAF6" w:themeFill="accent1" w:themeFillTint="33"/>
          </w:tcPr>
          <w:p w:rsidR="00490409" w:rsidRPr="00D06653" w:rsidRDefault="00490409" w:rsidP="008E7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0409" w:rsidRPr="00D06653" w:rsidRDefault="00F31BEC" w:rsidP="00704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:rsidR="00490409" w:rsidRPr="00D06653" w:rsidRDefault="00490409" w:rsidP="008E7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1" w:type="dxa"/>
            <w:shd w:val="clear" w:color="auto" w:fill="DEEAF6" w:themeFill="accent1" w:themeFillTint="33"/>
          </w:tcPr>
          <w:p w:rsidR="00490409" w:rsidRPr="00D06653" w:rsidRDefault="00490409" w:rsidP="008E7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490409" w:rsidRPr="00D06653" w:rsidRDefault="00490409" w:rsidP="008E7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490409" w:rsidRPr="00D06653" w:rsidRDefault="00490409" w:rsidP="008E7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490409" w:rsidRPr="00D06653" w:rsidTr="00F05BEC">
        <w:trPr>
          <w:trHeight w:val="453"/>
        </w:trPr>
        <w:tc>
          <w:tcPr>
            <w:tcW w:w="15876" w:type="dxa"/>
            <w:gridSpan w:val="5"/>
            <w:shd w:val="clear" w:color="auto" w:fill="D0CECE" w:themeFill="background2" w:themeFillShade="E6"/>
            <w:vAlign w:val="center"/>
          </w:tcPr>
          <w:p w:rsidR="00490409" w:rsidRPr="00D06653" w:rsidRDefault="00326075" w:rsidP="00507A29">
            <w:pPr>
              <w:pStyle w:val="a4"/>
              <w:ind w:left="71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9A0" w:rsidRPr="00D06653">
              <w:rPr>
                <w:rFonts w:ascii="Times New Roman" w:hAnsi="Times New Roman" w:cs="Times New Roman"/>
                <w:sz w:val="28"/>
                <w:szCs w:val="28"/>
              </w:rPr>
              <w:t>.  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2758EC" w:rsidP="0050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3" w:type="dxa"/>
          </w:tcPr>
          <w:p w:rsidR="00507A29" w:rsidRDefault="00490409" w:rsidP="0050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документов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Омской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 о:</w:t>
            </w:r>
          </w:p>
          <w:p w:rsidR="00507A29" w:rsidRDefault="00507A29" w:rsidP="0050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назначении лиц, ответственных за вопросы формирования и оценки функциональной грамотности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и ресурсно-методического сопровождения педагогических работников</w:t>
            </w:r>
            <w:r w:rsidR="00625BC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региональные координаторы)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A29" w:rsidRDefault="00507A29" w:rsidP="0050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7A29">
              <w:rPr>
                <w:rFonts w:ascii="Times New Roman" w:hAnsi="Times New Roman" w:cs="Times New Roman"/>
                <w:sz w:val="28"/>
                <w:szCs w:val="28"/>
              </w:rPr>
              <w:t xml:space="preserve"> создании </w:t>
            </w:r>
            <w:r w:rsidR="00677AD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координационной рабочей группы по формированию и оценке функциональной грамотности обучающихся образовательных организаций</w:t>
            </w:r>
            <w:r w:rsidR="00677AD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региональная </w:t>
            </w:r>
            <w:r w:rsidR="00677AD7" w:rsidRPr="00D06653">
              <w:rPr>
                <w:rFonts w:ascii="Times New Roman" w:hAnsi="Times New Roman" w:cs="Times New Roman"/>
                <w:sz w:val="28"/>
                <w:szCs w:val="28"/>
              </w:rPr>
              <w:t>координационн</w:t>
            </w:r>
            <w:r w:rsidR="00677AD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77AD7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 w:rsidR="00677AD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77AD7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677AD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A29" w:rsidRPr="00D06653" w:rsidRDefault="00507A29" w:rsidP="0050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назначении регионального оператора, обеспечивающего интеграцию в систему повышения квалификации и методической поддержки педагогических работников методологии и методического инструментария формирования и оц</w:t>
            </w:r>
            <w:r w:rsidR="00684E87">
              <w:rPr>
                <w:rFonts w:ascii="Times New Roman" w:hAnsi="Times New Roman" w:cs="Times New Roman"/>
                <w:sz w:val="28"/>
                <w:szCs w:val="28"/>
              </w:rPr>
              <w:t>енки функциональной грамотности</w:t>
            </w:r>
          </w:p>
        </w:tc>
        <w:tc>
          <w:tcPr>
            <w:tcW w:w="2411" w:type="dxa"/>
          </w:tcPr>
          <w:p w:rsidR="00490409" w:rsidRPr="00D06653" w:rsidRDefault="00490409" w:rsidP="0050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 w:rsidR="00290C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3118" w:type="dxa"/>
          </w:tcPr>
          <w:p w:rsidR="00490409" w:rsidRPr="00D06653" w:rsidRDefault="00490409" w:rsidP="00677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Омской области (далее – Министерство образования),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юджетное образовательное учреждение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профессионального образования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Институт развития образования Омской области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(далее – БОУ ДОПО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490409" w:rsidRPr="00D06653" w:rsidRDefault="00490409" w:rsidP="005C2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677A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разработанных </w:t>
            </w:r>
            <w:r w:rsidR="000938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7AD7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утвержденных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документов</w:t>
            </w:r>
            <w:r w:rsidR="00820E4D">
              <w:rPr>
                <w:rFonts w:ascii="Times New Roman" w:hAnsi="Times New Roman" w:cs="Times New Roman"/>
                <w:sz w:val="28"/>
                <w:szCs w:val="28"/>
              </w:rPr>
              <w:t xml:space="preserve">, регламентирующих </w:t>
            </w:r>
            <w:r w:rsidR="00A80901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и </w:t>
            </w:r>
            <w:r w:rsidR="00820E4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деятельности по вопросам формирования и оценке </w:t>
            </w:r>
            <w:r w:rsidR="00155A34" w:rsidRPr="00D06653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 обучающихся</w:t>
            </w:r>
            <w:r w:rsidR="005C29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5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A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29CE">
              <w:rPr>
                <w:rFonts w:ascii="Times New Roman" w:hAnsi="Times New Roman" w:cs="Times New Roman"/>
                <w:sz w:val="28"/>
                <w:szCs w:val="28"/>
              </w:rPr>
              <w:t>на уровне</w:t>
            </w:r>
            <w:r w:rsidR="00155A34">
              <w:rPr>
                <w:rFonts w:ascii="Times New Roman" w:hAnsi="Times New Roman" w:cs="Times New Roman"/>
                <w:sz w:val="28"/>
                <w:szCs w:val="28"/>
              </w:rPr>
              <w:t xml:space="preserve"> регион</w:t>
            </w:r>
            <w:r w:rsidR="005C29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507A29" w:rsidP="0050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3" w:type="dxa"/>
          </w:tcPr>
          <w:p w:rsidR="00490409" w:rsidRPr="00D06653" w:rsidRDefault="00490409" w:rsidP="0050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 утверждения планов мероприятий, направленных на формирование и оценку функциональной грамотности обучающихся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муниципальных образований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</w:p>
        </w:tc>
        <w:tc>
          <w:tcPr>
            <w:tcW w:w="2411" w:type="dxa"/>
          </w:tcPr>
          <w:p w:rsidR="00507A29" w:rsidRDefault="00507A29" w:rsidP="0050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октябрь </w:t>
            </w:r>
          </w:p>
          <w:p w:rsidR="00490409" w:rsidRPr="00D06653" w:rsidRDefault="00507A29" w:rsidP="0050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3118" w:type="dxa"/>
          </w:tcPr>
          <w:p w:rsidR="00507A29" w:rsidRDefault="00507A29" w:rsidP="0050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409" w:rsidRPr="00D06653" w:rsidRDefault="00490409" w:rsidP="00290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МОУО)</w:t>
            </w:r>
          </w:p>
        </w:tc>
        <w:tc>
          <w:tcPr>
            <w:tcW w:w="3260" w:type="dxa"/>
          </w:tcPr>
          <w:p w:rsidR="00490409" w:rsidRPr="00D06653" w:rsidRDefault="00490409" w:rsidP="00290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>в 100% муниципальных образовани</w:t>
            </w:r>
            <w:r w:rsidR="00290CC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разработанных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утвержденных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планов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7A2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</w:t>
            </w:r>
            <w:r w:rsidR="000E597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07A2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 w:rsidR="000E597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07A2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и оценк</w:t>
            </w:r>
            <w:r w:rsidR="000E59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7A2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обучающихся 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490409" w:rsidP="00326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490409" w:rsidRPr="00D06653" w:rsidRDefault="00490409" w:rsidP="000E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 утверждения планов мероприятий, направленных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 формирование и оценку функциональной грамотности обучающихся на уровне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</w:t>
            </w:r>
          </w:p>
        </w:tc>
        <w:tc>
          <w:tcPr>
            <w:tcW w:w="2411" w:type="dxa"/>
          </w:tcPr>
          <w:p w:rsidR="00507A29" w:rsidRDefault="00507A29" w:rsidP="0050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октябрь </w:t>
            </w:r>
          </w:p>
          <w:p w:rsidR="00490409" w:rsidRPr="00D06653" w:rsidRDefault="00507A29" w:rsidP="0050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3118" w:type="dxa"/>
          </w:tcPr>
          <w:p w:rsidR="00490409" w:rsidRPr="00D06653" w:rsidRDefault="00507A29" w:rsidP="00290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общеобразовательных организаций Омской </w:t>
            </w:r>
            <w:r w:rsidRPr="00290CC0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BA4711" w:rsidRPr="00290CC0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625BC1" w:rsidRPr="00290CC0">
              <w:rPr>
                <w:rFonts w:ascii="Times New Roman" w:hAnsi="Times New Roman" w:cs="Times New Roman"/>
                <w:sz w:val="28"/>
                <w:szCs w:val="28"/>
              </w:rPr>
              <w:t>общеобразовательны</w:t>
            </w:r>
            <w:r w:rsidR="00290CC0" w:rsidRPr="00290C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25BC1" w:rsidRPr="00290CC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290CC0" w:rsidRPr="00290C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25BC1" w:rsidRPr="00290C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490409" w:rsidRPr="00D06653" w:rsidRDefault="00490409" w:rsidP="00290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>в 100% муниципальных общеобразовательных организаци</w:t>
            </w:r>
            <w:r w:rsidR="00290CC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разработанных и утвержденных планов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7A2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</w:t>
            </w:r>
            <w:r w:rsidR="00684E8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07A2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 w:rsidR="00684E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07A2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и оценк</w:t>
            </w:r>
            <w:r w:rsidR="000E59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7A2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обучающихся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507A29" w:rsidP="0050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953" w:type="dxa"/>
          </w:tcPr>
          <w:p w:rsidR="00490409" w:rsidRPr="00D06653" w:rsidRDefault="00490409" w:rsidP="00175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 внедрению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 учебный процесс заданий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для оценки функциональной грамотности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с использованием материалов из откры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>того электронного банка заданий (далее – методические рекомендации)</w:t>
            </w:r>
          </w:p>
          <w:p w:rsidR="00490409" w:rsidRPr="00D06653" w:rsidRDefault="00490409" w:rsidP="00635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07A29" w:rsidRDefault="00507A2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118" w:type="dxa"/>
          </w:tcPr>
          <w:p w:rsidR="00490409" w:rsidRPr="00D06653" w:rsidRDefault="00490409" w:rsidP="0047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69BE">
              <w:rPr>
                <w:rFonts w:ascii="Times New Roman" w:hAnsi="Times New Roman" w:cs="Times New Roman"/>
                <w:sz w:val="28"/>
                <w:szCs w:val="28"/>
              </w:rPr>
              <w:t xml:space="preserve">Омская региональная общественная организация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E69BE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педагогов и руководителей </w:t>
            </w:r>
            <w:r w:rsidR="004768D3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768D3">
              <w:rPr>
                <w:rFonts w:ascii="Times New Roman" w:hAnsi="Times New Roman" w:cs="Times New Roman"/>
                <w:sz w:val="28"/>
                <w:szCs w:val="28"/>
              </w:rPr>
              <w:t>СПЕКТР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768D3">
              <w:rPr>
                <w:rFonts w:ascii="Times New Roman" w:hAnsi="Times New Roman" w:cs="Times New Roman"/>
                <w:sz w:val="28"/>
                <w:szCs w:val="28"/>
              </w:rPr>
              <w:t xml:space="preserve"> (далее –АПИРО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768D3">
              <w:rPr>
                <w:rFonts w:ascii="Times New Roman" w:hAnsi="Times New Roman" w:cs="Times New Roman"/>
                <w:sz w:val="28"/>
                <w:szCs w:val="28"/>
              </w:rPr>
              <w:t>СПЕКТР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768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, региональная координационная группа, образовательные организации</w:t>
            </w:r>
          </w:p>
        </w:tc>
        <w:tc>
          <w:tcPr>
            <w:tcW w:w="3260" w:type="dxa"/>
          </w:tcPr>
          <w:p w:rsidR="00490409" w:rsidRDefault="00490409" w:rsidP="0050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разработанных методических 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екомендаций</w:t>
            </w:r>
            <w:r w:rsidR="00507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A29" w:rsidRDefault="00507A29" w:rsidP="0050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муниципальными общеобразовательными организациями Омской области методических рекомендаций в работе</w:t>
            </w:r>
          </w:p>
          <w:p w:rsidR="00221FB5" w:rsidRPr="00D06653" w:rsidRDefault="00221FB5" w:rsidP="0050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221FB5" w:rsidP="0022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953" w:type="dxa"/>
          </w:tcPr>
          <w:p w:rsidR="00490409" w:rsidRPr="00D06653" w:rsidRDefault="00221FB5" w:rsidP="00290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– участников региональных инновационных площадок (далее</w:t>
            </w:r>
            <w:r w:rsidR="00ED4A3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РИП-</w:t>
            </w:r>
            <w:proofErr w:type="spellStart"/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Школа – территория воспитания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Школа как центр творчества и развития одаренности обучающихся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Startup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– навигатор будущего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бренда </w:t>
            </w:r>
            <w:r w:rsidR="00ED4A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по включению в образовательный процесс заданий для формирования функциональной грамотности из федерального, регионального банк</w:t>
            </w:r>
            <w:r w:rsidR="00ED4A3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</w:p>
        </w:tc>
        <w:tc>
          <w:tcPr>
            <w:tcW w:w="2411" w:type="dxa"/>
          </w:tcPr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 течение 2021/2022 учебного года</w:t>
            </w:r>
          </w:p>
        </w:tc>
        <w:tc>
          <w:tcPr>
            <w:tcW w:w="3118" w:type="dxa"/>
          </w:tcPr>
          <w:p w:rsidR="00490409" w:rsidRPr="00D06653" w:rsidRDefault="00490409" w:rsidP="0083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, участники РИП-</w:t>
            </w:r>
            <w:proofErr w:type="spell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</w:p>
        </w:tc>
        <w:tc>
          <w:tcPr>
            <w:tcW w:w="3260" w:type="dxa"/>
          </w:tcPr>
          <w:p w:rsidR="00490409" w:rsidRPr="00D06653" w:rsidRDefault="00490409" w:rsidP="0018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скорректированных основных </w:t>
            </w:r>
            <w:r w:rsidR="0083005C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(далее – ООП)</w:t>
            </w:r>
            <w:r w:rsidR="00830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0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части формирования </w:t>
            </w:r>
            <w:r w:rsidR="008053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 развития функциональной грамотности.</w:t>
            </w:r>
          </w:p>
          <w:p w:rsidR="00490409" w:rsidRPr="00D06653" w:rsidRDefault="00490409" w:rsidP="002F7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Формирование лучших практик по развитию функц</w:t>
            </w:r>
            <w:r w:rsidR="00805322">
              <w:rPr>
                <w:rFonts w:ascii="Times New Roman" w:hAnsi="Times New Roman" w:cs="Times New Roman"/>
                <w:sz w:val="28"/>
                <w:szCs w:val="28"/>
              </w:rPr>
              <w:t xml:space="preserve">иональной грамотности на территории Омской области 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490409" w:rsidP="00DD1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D1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490409" w:rsidRPr="00D06653" w:rsidRDefault="00AB11AA" w:rsidP="00F15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еженедельных методических </w:t>
            </w:r>
            <w:proofErr w:type="spellStart"/>
            <w:r w:rsidR="00F152D6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="00F152D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семинаров-совещаний со специалистами МОУО, курирующи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вопросы функциональной грамотности обучающихся </w:t>
            </w:r>
            <w:r w:rsidR="00F351F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муниципальные координаторы)</w:t>
            </w:r>
          </w:p>
        </w:tc>
        <w:tc>
          <w:tcPr>
            <w:tcW w:w="2411" w:type="dxa"/>
          </w:tcPr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2021/2022 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(еженедельно)</w:t>
            </w:r>
          </w:p>
        </w:tc>
        <w:tc>
          <w:tcPr>
            <w:tcW w:w="3118" w:type="dxa"/>
          </w:tcPr>
          <w:p w:rsidR="00490409" w:rsidRPr="00D06653" w:rsidRDefault="00490409" w:rsidP="00D2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образования, </w:t>
            </w:r>
          </w:p>
          <w:p w:rsidR="00490409" w:rsidRPr="00D06653" w:rsidRDefault="00490409" w:rsidP="00D2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490409" w:rsidRPr="00D06653" w:rsidRDefault="00490409" w:rsidP="00D20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90409" w:rsidRPr="00D06653" w:rsidRDefault="00490409" w:rsidP="004B3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</w:t>
            </w:r>
            <w:r w:rsidR="004B3024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024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4B3024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 вопросам функциональной грамотности обучающихся</w:t>
            </w:r>
            <w:r w:rsidR="00AB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0409" w:rsidRPr="00D06653" w:rsidTr="00290CC0">
        <w:trPr>
          <w:trHeight w:val="2064"/>
        </w:trPr>
        <w:tc>
          <w:tcPr>
            <w:tcW w:w="1134" w:type="dxa"/>
          </w:tcPr>
          <w:p w:rsidR="00490409" w:rsidRPr="00D06653" w:rsidRDefault="00490409" w:rsidP="0087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71B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490409" w:rsidRPr="00D06653" w:rsidRDefault="00490409" w:rsidP="00C67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базы данных обучающихся 8</w:t>
            </w:r>
            <w:r w:rsidR="004B302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B3024">
              <w:t xml:space="preserve">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9 классов </w:t>
            </w:r>
            <w:r w:rsidR="00AC622E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организаций </w:t>
            </w:r>
            <w:r w:rsidR="00AC62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471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2021/2022 учебно</w:t>
            </w:r>
            <w:r w:rsidR="00BA47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A47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411" w:type="dxa"/>
          </w:tcPr>
          <w:p w:rsidR="00490409" w:rsidRPr="00D06653" w:rsidRDefault="00490409" w:rsidP="0040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2021/2022 </w:t>
            </w:r>
          </w:p>
          <w:p w:rsidR="00490409" w:rsidRPr="00D06653" w:rsidRDefault="00490409" w:rsidP="00406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118" w:type="dxa"/>
          </w:tcPr>
          <w:p w:rsidR="00490409" w:rsidRPr="00D06653" w:rsidRDefault="00490409" w:rsidP="00BA4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</w:t>
            </w:r>
          </w:p>
          <w:p w:rsidR="00490409" w:rsidRDefault="00BA4711" w:rsidP="00AC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МОУО,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организаций </w:t>
            </w:r>
          </w:p>
          <w:p w:rsidR="00401583" w:rsidRPr="00D06653" w:rsidRDefault="00401583" w:rsidP="00AC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90409" w:rsidRDefault="00490409" w:rsidP="00401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Наличие актуальн</w:t>
            </w:r>
            <w:r w:rsidR="00AC622E">
              <w:rPr>
                <w:rFonts w:ascii="Times New Roman" w:hAnsi="Times New Roman" w:cs="Times New Roman"/>
                <w:sz w:val="28"/>
                <w:szCs w:val="28"/>
              </w:rPr>
              <w:t>ой информационной базы данных</w:t>
            </w:r>
            <w:r w:rsidR="008B4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A62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="008B4A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B4A62" w:rsidRPr="00D066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4A6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B4A62">
              <w:t xml:space="preserve"> </w:t>
            </w:r>
            <w:r w:rsidR="008B4A62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9 классов </w:t>
            </w:r>
            <w:r w:rsidR="008B4A62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  <w:p w:rsidR="00290CC0" w:rsidRPr="00D06653" w:rsidRDefault="00290CC0" w:rsidP="00401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401583" w:rsidP="00401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953" w:type="dxa"/>
          </w:tcPr>
          <w:p w:rsidR="00490409" w:rsidRPr="00D06653" w:rsidRDefault="00490409" w:rsidP="00F3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ведение базы данных </w:t>
            </w:r>
            <w:r w:rsidR="009941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9941ED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, участвующих в формировании функциональной грамотности обучающихся 8</w:t>
            </w:r>
            <w:r w:rsidR="004015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  <w:r w:rsidR="00994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4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="00F3449A" w:rsidRPr="00D06653">
              <w:rPr>
                <w:rFonts w:ascii="Times New Roman" w:hAnsi="Times New Roman" w:cs="Times New Roman"/>
                <w:sz w:val="28"/>
                <w:szCs w:val="28"/>
              </w:rPr>
              <w:t>2021/2022 учебно</w:t>
            </w:r>
            <w:r w:rsidR="00F344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3449A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344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3449A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4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449A" w:rsidRPr="00D06653">
              <w:rPr>
                <w:rFonts w:ascii="Times New Roman" w:hAnsi="Times New Roman" w:cs="Times New Roman"/>
                <w:sz w:val="28"/>
                <w:szCs w:val="28"/>
              </w:rPr>
              <w:t>по 6 в</w:t>
            </w:r>
            <w:r w:rsidR="00F3449A">
              <w:rPr>
                <w:rFonts w:ascii="Times New Roman" w:hAnsi="Times New Roman" w:cs="Times New Roman"/>
                <w:sz w:val="28"/>
                <w:szCs w:val="28"/>
              </w:rPr>
              <w:t>идам функциональной грамотности)</w:t>
            </w:r>
          </w:p>
        </w:tc>
        <w:tc>
          <w:tcPr>
            <w:tcW w:w="2411" w:type="dxa"/>
          </w:tcPr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2021/2022 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118" w:type="dxa"/>
          </w:tcPr>
          <w:p w:rsidR="00490409" w:rsidRPr="00D06653" w:rsidRDefault="00490409" w:rsidP="00F3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</w:t>
            </w:r>
          </w:p>
          <w:p w:rsidR="00F3449A" w:rsidRDefault="00F3449A" w:rsidP="00F3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МОУО,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организаций </w:t>
            </w:r>
          </w:p>
          <w:p w:rsidR="00490409" w:rsidRPr="00D06653" w:rsidRDefault="00490409" w:rsidP="00F3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90409" w:rsidRPr="00D06653" w:rsidRDefault="00490409" w:rsidP="001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актуальной информационной базы данных </w:t>
            </w:r>
            <w:r w:rsidR="008B4A62" w:rsidRPr="00D06653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="008B4A62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</w:t>
            </w:r>
            <w:r w:rsidR="008B4A62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участвующих </w:t>
            </w:r>
            <w:r w:rsidR="00EB5B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B4A62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формировании функциональной грамотности обучающихся </w:t>
            </w:r>
            <w:r w:rsidR="00EB5B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B4A62" w:rsidRPr="00D066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4A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B4A62" w:rsidRPr="00D06653">
              <w:rPr>
                <w:rFonts w:ascii="Times New Roman" w:hAnsi="Times New Roman" w:cs="Times New Roman"/>
                <w:sz w:val="28"/>
                <w:szCs w:val="28"/>
              </w:rPr>
              <w:t>9 классов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EB5B3F" w:rsidP="00EB5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5953" w:type="dxa"/>
          </w:tcPr>
          <w:p w:rsidR="00490409" w:rsidRPr="00D06653" w:rsidRDefault="00490409" w:rsidP="004F2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Включение и обсуждение вопросов</w:t>
            </w:r>
            <w:r w:rsidR="00B50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6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 формированию функциональной грамотности</w:t>
            </w:r>
            <w:r w:rsidR="00B50F8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</w:t>
            </w:r>
            <w:r w:rsidR="004F26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егионального учебно-методического объединения по общему образованию</w:t>
            </w:r>
            <w:r w:rsidR="004F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692">
              <w:rPr>
                <w:rFonts w:ascii="Times New Roman" w:hAnsi="Times New Roman" w:cs="Times New Roman"/>
                <w:sz w:val="28"/>
                <w:szCs w:val="28"/>
              </w:rPr>
              <w:br/>
              <w:t>(далее – РУМО)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4A6B">
              <w:rPr>
                <w:rFonts w:ascii="Times New Roman" w:hAnsi="Times New Roman" w:cs="Times New Roman"/>
                <w:sz w:val="28"/>
                <w:szCs w:val="28"/>
              </w:rPr>
              <w:t xml:space="preserve">АПИРО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44A6B">
              <w:rPr>
                <w:rFonts w:ascii="Times New Roman" w:hAnsi="Times New Roman" w:cs="Times New Roman"/>
                <w:sz w:val="28"/>
                <w:szCs w:val="28"/>
              </w:rPr>
              <w:t>СПЕКТР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5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2021/2022 </w:t>
            </w:r>
          </w:p>
          <w:p w:rsidR="00490409" w:rsidRPr="00D06653" w:rsidRDefault="00490409" w:rsidP="0065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118" w:type="dxa"/>
          </w:tcPr>
          <w:p w:rsidR="008E4BAB" w:rsidRDefault="00490409" w:rsidP="008E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отделений учителей-предметников </w:t>
            </w:r>
          </w:p>
          <w:p w:rsidR="00490409" w:rsidRPr="00D06653" w:rsidRDefault="00B3105D" w:rsidP="008E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АПИРО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СПЕКТР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57318">
              <w:rPr>
                <w:rFonts w:ascii="Times New Roman" w:hAnsi="Times New Roman" w:cs="Times New Roman"/>
                <w:sz w:val="28"/>
                <w:szCs w:val="28"/>
              </w:rPr>
              <w:t>, члены РУМО</w:t>
            </w:r>
          </w:p>
        </w:tc>
        <w:tc>
          <w:tcPr>
            <w:tcW w:w="3260" w:type="dxa"/>
          </w:tcPr>
          <w:p w:rsidR="00490409" w:rsidRPr="00D06653" w:rsidRDefault="00490409" w:rsidP="00B50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профессионально-общественной позиции </w:t>
            </w:r>
            <w:r w:rsidR="00B50F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 вопросам функциональной грамотности</w:t>
            </w:r>
            <w:r w:rsidR="00B50F8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принятие решений относительно единых подходов </w:t>
            </w:r>
            <w:r w:rsidR="00F05E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к развитию и оценке функциональной грамотности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730C46" w:rsidP="0073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953" w:type="dxa"/>
          </w:tcPr>
          <w:p w:rsidR="00490409" w:rsidRPr="00D06653" w:rsidRDefault="00490409" w:rsidP="001D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Информационно-просветительская работа </w:t>
            </w:r>
            <w:r w:rsidR="00EC7D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с родителями (законными представителями) обучающихся, представителями средств массовой информации</w:t>
            </w:r>
            <w:r w:rsidR="006A0E7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СМИ)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, общественностью по вопросам функциональной грамотности обучающихся</w:t>
            </w:r>
          </w:p>
        </w:tc>
        <w:tc>
          <w:tcPr>
            <w:tcW w:w="2411" w:type="dxa"/>
          </w:tcPr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2021/2022 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409" w:rsidRPr="00D06653" w:rsidRDefault="00490409" w:rsidP="00A1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</w:t>
            </w:r>
          </w:p>
          <w:p w:rsidR="00490409" w:rsidRPr="00D06653" w:rsidRDefault="00490409" w:rsidP="00843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0E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6A0E7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МОУО, </w:t>
            </w:r>
            <w:r w:rsidR="006A0E75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6A0E75"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6A0E7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430A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30A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 w:rsidR="008430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</w:t>
            </w:r>
            <w:r w:rsidR="008430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СМИ</w:t>
            </w:r>
          </w:p>
        </w:tc>
        <w:tc>
          <w:tcPr>
            <w:tcW w:w="3260" w:type="dxa"/>
          </w:tcPr>
          <w:p w:rsidR="00490409" w:rsidRPr="00D06653" w:rsidRDefault="00490409" w:rsidP="00657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05E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 участников образовательного процесса позитивного отношения по вопросам</w:t>
            </w:r>
            <w:r w:rsidR="0084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 обучающихся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F95523" w:rsidP="00F95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953" w:type="dxa"/>
          </w:tcPr>
          <w:p w:rsidR="00F348CC" w:rsidRDefault="00490409" w:rsidP="00F3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мониторинга выполнения </w:t>
            </w:r>
            <w:r w:rsidR="00D51E5A">
              <w:rPr>
                <w:rFonts w:ascii="Times New Roman" w:hAnsi="Times New Roman" w:cs="Times New Roman"/>
                <w:sz w:val="28"/>
                <w:szCs w:val="28"/>
              </w:rPr>
              <w:t>регионального и муниципальных п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D51E5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34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8CC" w:rsidRPr="00D06653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</w:t>
            </w:r>
            <w:r w:rsidR="00F34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8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48CC" w:rsidRPr="00D06653">
              <w:rPr>
                <w:rFonts w:ascii="Times New Roman" w:hAnsi="Times New Roman" w:cs="Times New Roman"/>
                <w:sz w:val="28"/>
                <w:szCs w:val="28"/>
              </w:rPr>
              <w:t>на формирование и оценку функциональной грамотности обучающихся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90409" w:rsidRPr="00D06653" w:rsidRDefault="00490409" w:rsidP="00F34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реализации </w:t>
            </w:r>
            <w:r w:rsidR="00D51E5A">
              <w:rPr>
                <w:rFonts w:ascii="Times New Roman" w:hAnsi="Times New Roman" w:cs="Times New Roman"/>
                <w:sz w:val="28"/>
                <w:szCs w:val="28"/>
              </w:rPr>
              <w:t>регионального п</w:t>
            </w:r>
            <w:r w:rsidR="00D51E5A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заседаниях Совета </w:t>
            </w:r>
            <w:r w:rsidR="007656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Министерстве образования по качеству общего образования, </w:t>
            </w:r>
            <w:r w:rsidR="0076561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координационной рабочей группы</w:t>
            </w:r>
          </w:p>
        </w:tc>
        <w:tc>
          <w:tcPr>
            <w:tcW w:w="2411" w:type="dxa"/>
          </w:tcPr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2021/2022 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490409" w:rsidRPr="00D06653" w:rsidRDefault="00490409" w:rsidP="001D6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409" w:rsidRPr="00D06653" w:rsidRDefault="00490409" w:rsidP="00D5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</w:t>
            </w:r>
          </w:p>
          <w:p w:rsidR="00490409" w:rsidRPr="00D06653" w:rsidRDefault="00490409" w:rsidP="00D5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552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F95523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МОУО, </w:t>
            </w:r>
            <w:r w:rsidR="00F95523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F95523"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F95523">
              <w:rPr>
                <w:rFonts w:ascii="Times New Roman" w:hAnsi="Times New Roman" w:cs="Times New Roman"/>
                <w:sz w:val="28"/>
                <w:szCs w:val="28"/>
              </w:rPr>
              <w:t>х организаций</w:t>
            </w:r>
          </w:p>
        </w:tc>
        <w:tc>
          <w:tcPr>
            <w:tcW w:w="3260" w:type="dxa"/>
          </w:tcPr>
          <w:p w:rsidR="008202B3" w:rsidRDefault="00490409" w:rsidP="00820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5B7F1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мониторинга</w:t>
            </w:r>
            <w:r w:rsidR="00820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2B3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="008202B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="00F05E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02B3">
              <w:rPr>
                <w:rFonts w:ascii="Times New Roman" w:hAnsi="Times New Roman" w:cs="Times New Roman"/>
                <w:sz w:val="28"/>
                <w:szCs w:val="28"/>
              </w:rPr>
              <w:t>и муниципальных п</w:t>
            </w:r>
            <w:r w:rsidR="008202B3" w:rsidRPr="00D06653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8202B3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8202B3" w:rsidRPr="00D06653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</w:t>
            </w:r>
            <w:r w:rsidR="00820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E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02B3"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формирование и оценку функциональной грамотности обучающихся</w:t>
            </w:r>
            <w:r w:rsidR="005B7F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F7FF5" w:rsidRDefault="00502A3A" w:rsidP="00FF7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  <w:r w:rsidR="00FF7FF5">
              <w:rPr>
                <w:rFonts w:ascii="Times New Roman" w:hAnsi="Times New Roman" w:cs="Times New Roman"/>
                <w:sz w:val="28"/>
                <w:szCs w:val="28"/>
              </w:rPr>
              <w:t>регионального и муниципальных п</w:t>
            </w:r>
            <w:r w:rsidR="00FF7FF5" w:rsidRPr="00D06653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FF7FF5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FF7FF5" w:rsidRPr="00D06653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</w:t>
            </w:r>
            <w:r w:rsidR="00FF7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F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7FF5" w:rsidRPr="00D06653">
              <w:rPr>
                <w:rFonts w:ascii="Times New Roman" w:hAnsi="Times New Roman" w:cs="Times New Roman"/>
                <w:sz w:val="28"/>
                <w:szCs w:val="28"/>
              </w:rPr>
              <w:t>на формирование и оценку функциональной грамотности обучающихся</w:t>
            </w:r>
            <w:r w:rsidR="00306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7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409" w:rsidRPr="00D06653" w:rsidRDefault="003068B4" w:rsidP="0030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ценка эффективности принятых управленческих решений</w:t>
            </w:r>
          </w:p>
        </w:tc>
      </w:tr>
      <w:tr w:rsidR="00490409" w:rsidRPr="00D06653" w:rsidTr="00F05BEC">
        <w:tc>
          <w:tcPr>
            <w:tcW w:w="15876" w:type="dxa"/>
            <w:gridSpan w:val="5"/>
            <w:shd w:val="clear" w:color="auto" w:fill="D0CECE" w:themeFill="background2" w:themeFillShade="E6"/>
          </w:tcPr>
          <w:p w:rsidR="00490409" w:rsidRPr="00D06653" w:rsidRDefault="00326075" w:rsidP="008E4BAB">
            <w:pPr>
              <w:pStyle w:val="a4"/>
              <w:ind w:left="71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302FD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.  Работа с педагогическими работниками 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и образовательными организациями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306B5E" w:rsidRDefault="00490409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6B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14742" w:type="dxa"/>
            <w:gridSpan w:val="4"/>
          </w:tcPr>
          <w:p w:rsidR="00490409" w:rsidRPr="00306B5E" w:rsidRDefault="00490409" w:rsidP="00326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B5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</w:t>
            </w:r>
            <w:r w:rsidR="00326075">
              <w:rPr>
                <w:rFonts w:ascii="Times New Roman" w:hAnsi="Times New Roman" w:cs="Times New Roman"/>
                <w:sz w:val="28"/>
                <w:szCs w:val="28"/>
              </w:rPr>
              <w:t xml:space="preserve">ических работников </w:t>
            </w:r>
            <w:r w:rsidRPr="00306B5E">
              <w:rPr>
                <w:rFonts w:ascii="Times New Roman" w:hAnsi="Times New Roman" w:cs="Times New Roman"/>
                <w:sz w:val="28"/>
                <w:szCs w:val="28"/>
              </w:rPr>
              <w:t>по вопросам формирования и оценки функциональной грамотности обучающихся</w:t>
            </w:r>
          </w:p>
        </w:tc>
      </w:tr>
      <w:tr w:rsidR="00490409" w:rsidRPr="00D06653" w:rsidTr="00F05BEC">
        <w:trPr>
          <w:trHeight w:val="1335"/>
        </w:trPr>
        <w:tc>
          <w:tcPr>
            <w:tcW w:w="1134" w:type="dxa"/>
          </w:tcPr>
          <w:p w:rsidR="00490409" w:rsidRPr="00D06653" w:rsidRDefault="00326075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53" w:type="dxa"/>
          </w:tcPr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по дополнительным профессиональным прог</w:t>
            </w:r>
            <w:r w:rsidR="001E2E66">
              <w:rPr>
                <w:rFonts w:ascii="Times New Roman" w:hAnsi="Times New Roman" w:cs="Times New Roman"/>
                <w:sz w:val="28"/>
                <w:szCs w:val="28"/>
              </w:rPr>
              <w:t xml:space="preserve">раммам (далее – ДПП) по темам: 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</w:tcPr>
          <w:p w:rsidR="00490409" w:rsidRPr="00D06653" w:rsidRDefault="00490409" w:rsidP="00ED3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ED3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D06653" w:rsidRDefault="00490409" w:rsidP="006A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педагогических работников по </w:t>
            </w:r>
            <w:r w:rsidR="00554E42">
              <w:rPr>
                <w:rFonts w:ascii="Times New Roman" w:hAnsi="Times New Roman" w:cs="Times New Roman"/>
                <w:sz w:val="28"/>
                <w:szCs w:val="28"/>
              </w:rPr>
              <w:t xml:space="preserve">ДПП 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ED395C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2.1.1.1</w:t>
            </w:r>
          </w:p>
        </w:tc>
        <w:tc>
          <w:tcPr>
            <w:tcW w:w="5953" w:type="dxa"/>
          </w:tcPr>
          <w:p w:rsidR="00490409" w:rsidRPr="00D06653" w:rsidRDefault="00462950" w:rsidP="006A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Содержание и технологии реализации сетевых дополнительных общеобразовательных программ по формированию у обучающихся современных технологических и гуманитарных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22 ноября –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3 декабря 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409" w:rsidRPr="00D06653" w:rsidRDefault="00490409" w:rsidP="00ED3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ED3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Не менее 600 педагогических работников, прошедших обучение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ED395C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2.1.1.2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 – 24 сентября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409" w:rsidRPr="00D06653" w:rsidRDefault="00490409" w:rsidP="00ED3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ED3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50 педагогических</w:t>
            </w:r>
            <w:r w:rsidR="00F05EC1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прошедших обучение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7F6C44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2.1.1.3</w:t>
            </w:r>
          </w:p>
        </w:tc>
        <w:tc>
          <w:tcPr>
            <w:tcW w:w="5953" w:type="dxa"/>
          </w:tcPr>
          <w:p w:rsidR="00490409" w:rsidRPr="00D06653" w:rsidRDefault="00462950" w:rsidP="006A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  <w:r w:rsidR="006A3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по формированию функциональной грамотности обучающихся</w:t>
            </w:r>
            <w:r w:rsidR="007F6C44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22 ноября – </w:t>
            </w:r>
          </w:p>
          <w:p w:rsidR="00476558" w:rsidRDefault="00F05EC1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</w:p>
          <w:p w:rsidR="00490409" w:rsidRPr="00D06653" w:rsidRDefault="00F05EC1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3118" w:type="dxa"/>
          </w:tcPr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35 педагогических работников, прошедших обучение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7F6C44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2.1.1.4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цифровых образовательных ресурсов в разработке и реализации образовательной программы по учебным предметам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7F6C44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22 ноября – </w:t>
            </w:r>
          </w:p>
          <w:p w:rsidR="00476558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25 педагогических работников, прошедших обучение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7F6C44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2.1.1.5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Проектирование учебных ситуаций для обеспечения формирования функциональной грамотности у обучающихся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– </w:t>
            </w:r>
          </w:p>
          <w:p w:rsidR="00476558" w:rsidRDefault="00F05EC1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ноября </w:t>
            </w:r>
          </w:p>
          <w:p w:rsidR="00490409" w:rsidRDefault="00F05EC1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года,</w:t>
            </w:r>
          </w:p>
          <w:p w:rsidR="00F05EC1" w:rsidRPr="00D06653" w:rsidRDefault="00F05EC1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22 ноября – </w:t>
            </w:r>
          </w:p>
          <w:p w:rsidR="00476558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3118" w:type="dxa"/>
          </w:tcPr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D06653" w:rsidRDefault="00490409" w:rsidP="0021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50 педагогических работников, прошедших обучение 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5F2B94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2.1.1.6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"</w:t>
            </w:r>
            <w:r w:rsidR="00490409" w:rsidRPr="00D066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Проектирование образовательного процесса </w:t>
            </w:r>
            <w:r w:rsidR="005F2B94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br/>
            </w:r>
            <w:r w:rsidR="00490409" w:rsidRPr="00D066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по формированию основ функциональной грамотности</w:t>
            </w: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13 – 24 сентября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11 – 22 октября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22 ноября – </w:t>
            </w:r>
          </w:p>
          <w:p w:rsidR="00476558" w:rsidRDefault="00F05EC1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</w:p>
          <w:p w:rsidR="00490409" w:rsidRPr="00D06653" w:rsidRDefault="00F05EC1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3118" w:type="dxa"/>
          </w:tcPr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D06653" w:rsidRDefault="00490409" w:rsidP="0021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135 педагогических работников, прошедших обучение 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236973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2.1.1.7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Образовательная коммуникация </w:t>
            </w:r>
            <w:r w:rsidR="00490409" w:rsidRPr="00D06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поликультурном мире для формирования навыков XXI века при обучении предмету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13 – 24 сентября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35 педагогических работников, прошедших обучение </w:t>
            </w:r>
          </w:p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236973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2.1.1.8</w:t>
            </w:r>
          </w:p>
        </w:tc>
        <w:tc>
          <w:tcPr>
            <w:tcW w:w="5953" w:type="dxa"/>
          </w:tcPr>
          <w:p w:rsidR="00490409" w:rsidRPr="00D06653" w:rsidRDefault="00462950" w:rsidP="00236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коммуникация </w:t>
            </w:r>
            <w:r w:rsidR="002369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в поликультурном мире</w:t>
            </w:r>
            <w:r w:rsidR="00236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навыков XXI века при обучении </w:t>
            </w:r>
            <w:r w:rsidR="002369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предмету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</w:t>
            </w:r>
            <w:r w:rsidR="00236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9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и светской этики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22 ноября – </w:t>
            </w:r>
          </w:p>
          <w:p w:rsidR="00476558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35 педагогических работников, прошедших обучение </w:t>
            </w:r>
          </w:p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284979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2.1.1.9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4765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Образовательная коммуникация                                              </w:t>
            </w:r>
            <w:r w:rsidR="00490409" w:rsidRPr="00D06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поликультурном мире для формирования навыков XXI века при обучении предмету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11 – 29 октября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35 педагогических работников, прошедших обучение </w:t>
            </w:r>
          </w:p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284979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2.1.1.10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коммуникация 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поликультурном </w:t>
            </w:r>
            <w:r w:rsidR="00476558">
              <w:rPr>
                <w:rFonts w:ascii="Times New Roman" w:hAnsi="Times New Roman" w:cs="Times New Roman"/>
                <w:sz w:val="28"/>
                <w:szCs w:val="28"/>
              </w:rPr>
              <w:t xml:space="preserve">мире </w:t>
            </w:r>
            <w:r w:rsidR="004765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формирования навыков 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XXI века при обучении предмету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76558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                             и 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22 ноября – </w:t>
            </w:r>
          </w:p>
          <w:p w:rsidR="00476558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17 декабря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25 педагогических работников, прошедших обучение </w:t>
            </w:r>
          </w:p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284979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2.1.1.11</w:t>
            </w:r>
          </w:p>
        </w:tc>
        <w:tc>
          <w:tcPr>
            <w:tcW w:w="5953" w:type="dxa"/>
          </w:tcPr>
          <w:p w:rsidR="00490409" w:rsidRPr="00D06653" w:rsidRDefault="00462950" w:rsidP="002551B8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"</w:t>
            </w:r>
            <w:r w:rsidR="00490409"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Образовательная коммуникация для формирования навыков</w:t>
            </w:r>
            <w:r w:rsidR="002551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XXI века </w:t>
            </w:r>
            <w:r w:rsidR="00490409"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 обучении предмету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"</w:t>
            </w:r>
            <w:r w:rsidR="00490409"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13 – 24 сентября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– </w:t>
            </w:r>
          </w:p>
          <w:p w:rsidR="00476558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8 октября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11 – 22 октября </w:t>
            </w:r>
          </w:p>
          <w:p w:rsidR="00490409" w:rsidRPr="00D06653" w:rsidRDefault="00F05EC1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  <w:tc>
          <w:tcPr>
            <w:tcW w:w="3118" w:type="dxa"/>
          </w:tcPr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236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105 педагогических работников, прошедших обучение </w:t>
            </w:r>
          </w:p>
          <w:p w:rsidR="00490409" w:rsidRPr="00D06653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2551B8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2.1.1.12</w:t>
            </w:r>
          </w:p>
        </w:tc>
        <w:tc>
          <w:tcPr>
            <w:tcW w:w="5953" w:type="dxa"/>
          </w:tcPr>
          <w:p w:rsidR="00490409" w:rsidRPr="00D06653" w:rsidRDefault="00462950" w:rsidP="002551B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"</w:t>
            </w:r>
            <w:r w:rsidR="00490409"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Образовательная коммуникация для формирования навыков</w:t>
            </w:r>
            <w:r w:rsidR="002551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>XXI века</w:t>
            </w:r>
            <w:r w:rsidR="00490409"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при обучении русскому языку и литературе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27 сентября – </w:t>
            </w:r>
          </w:p>
          <w:p w:rsidR="00476558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8 октября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11 – 22 октября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25 октября – </w:t>
            </w:r>
          </w:p>
          <w:p w:rsidR="00476558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 ноября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8 – 19 ноября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  <w:tc>
          <w:tcPr>
            <w:tcW w:w="3118" w:type="dxa"/>
          </w:tcPr>
          <w:p w:rsidR="00490409" w:rsidRPr="00D06653" w:rsidRDefault="00490409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D06653" w:rsidRDefault="00490409" w:rsidP="0021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140 педагогических работников, прошедших обучение 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2551B8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2.1.1.13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Навыки XXI века: формирование глобальных компетенций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4 – 29 октября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118" w:type="dxa"/>
          </w:tcPr>
          <w:p w:rsidR="00490409" w:rsidRPr="00D06653" w:rsidRDefault="00490409" w:rsidP="005F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5F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21300C" w:rsidRDefault="00490409" w:rsidP="0021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0C">
              <w:rPr>
                <w:rFonts w:ascii="Times New Roman" w:hAnsi="Times New Roman" w:cs="Times New Roman"/>
                <w:sz w:val="28"/>
                <w:szCs w:val="28"/>
              </w:rPr>
              <w:t xml:space="preserve">50 педагогических работников, прошедших обучение 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2551B8" w:rsidP="0025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2.1.1.14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Навыки XXI века: формирование </w:t>
            </w:r>
            <w:r w:rsidR="005F29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IT-грамотности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4 – 29 октября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118" w:type="dxa"/>
          </w:tcPr>
          <w:p w:rsidR="00490409" w:rsidRPr="00D06653" w:rsidRDefault="00490409" w:rsidP="005F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5F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21300C" w:rsidRDefault="00490409" w:rsidP="0021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0C">
              <w:rPr>
                <w:rFonts w:ascii="Times New Roman" w:hAnsi="Times New Roman" w:cs="Times New Roman"/>
                <w:sz w:val="28"/>
                <w:szCs w:val="28"/>
              </w:rPr>
              <w:t xml:space="preserve">50 педагогических работников, прошедших обучение 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2551B8" w:rsidP="005F2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2.1.1.1</w:t>
            </w:r>
            <w:r w:rsidR="005F2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Навыки XXI века: формирование естественнонаучной грамотности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4 – 29 октября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118" w:type="dxa"/>
          </w:tcPr>
          <w:p w:rsidR="00490409" w:rsidRPr="00D06653" w:rsidRDefault="00490409" w:rsidP="005F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5F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21300C" w:rsidRDefault="00490409" w:rsidP="0021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0C">
              <w:rPr>
                <w:rFonts w:ascii="Times New Roman" w:hAnsi="Times New Roman" w:cs="Times New Roman"/>
                <w:sz w:val="28"/>
                <w:szCs w:val="28"/>
              </w:rPr>
              <w:t xml:space="preserve">50 педагогических работников, прошедших обучение 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F351FE" w:rsidRDefault="005F29AB" w:rsidP="002C7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2.1.1.1</w:t>
            </w:r>
            <w:r w:rsidR="002C77C3" w:rsidRPr="00F35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490409" w:rsidRPr="00F351FE" w:rsidRDefault="00462950" w:rsidP="006765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F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Навыки XXI века: формирование и развитие креативного мышления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4 – 29 октября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118" w:type="dxa"/>
          </w:tcPr>
          <w:p w:rsidR="00490409" w:rsidRPr="00D06653" w:rsidRDefault="00490409" w:rsidP="0082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82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21300C" w:rsidRDefault="00490409" w:rsidP="0021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0C">
              <w:rPr>
                <w:rFonts w:ascii="Times New Roman" w:hAnsi="Times New Roman" w:cs="Times New Roman"/>
                <w:sz w:val="28"/>
                <w:szCs w:val="28"/>
              </w:rPr>
              <w:t xml:space="preserve">50 педагогических работников, прошедших обучение 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5F29AB" w:rsidP="00F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2.1.1.1</w:t>
            </w:r>
            <w:r w:rsidR="00FF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Навыки XXI века: формирование математической грамотности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4 – 29 октября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118" w:type="dxa"/>
          </w:tcPr>
          <w:p w:rsidR="00490409" w:rsidRPr="00D06653" w:rsidRDefault="00490409" w:rsidP="0082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82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21300C" w:rsidRDefault="00490409" w:rsidP="0021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0C">
              <w:rPr>
                <w:rFonts w:ascii="Times New Roman" w:hAnsi="Times New Roman" w:cs="Times New Roman"/>
                <w:sz w:val="28"/>
                <w:szCs w:val="28"/>
              </w:rPr>
              <w:t xml:space="preserve">50 педагогических работников, прошедших обучение 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8212DD" w:rsidP="00F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2.1.1.1</w:t>
            </w:r>
            <w:r w:rsidR="00FF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Навыки XXI века: формирование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4 – 29 октября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118" w:type="dxa"/>
          </w:tcPr>
          <w:p w:rsidR="00490409" w:rsidRPr="00D06653" w:rsidRDefault="00490409" w:rsidP="0082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82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21300C" w:rsidRDefault="00490409" w:rsidP="0021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0C">
              <w:rPr>
                <w:rFonts w:ascii="Times New Roman" w:hAnsi="Times New Roman" w:cs="Times New Roman"/>
                <w:sz w:val="28"/>
                <w:szCs w:val="28"/>
              </w:rPr>
              <w:t xml:space="preserve">50 педагогических работников, прошедших обучение 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8212DD" w:rsidP="00F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2.1.1.1</w:t>
            </w:r>
            <w:r w:rsidR="00FF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Навыки XXI века: формирование читательской грамотности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4 – 29 октября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0409" w:rsidRPr="00D06653" w:rsidRDefault="00490409" w:rsidP="0082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82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21300C" w:rsidRDefault="00490409" w:rsidP="00213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0C">
              <w:rPr>
                <w:rFonts w:ascii="Times New Roman" w:hAnsi="Times New Roman" w:cs="Times New Roman"/>
                <w:sz w:val="28"/>
                <w:szCs w:val="28"/>
              </w:rPr>
              <w:t xml:space="preserve">50 педагогических работников, прошедших обучение </w:t>
            </w: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8212DD" w:rsidP="00F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  <w:r w:rsidR="00FF3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21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функциональной </w:t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грамотности на </w:t>
            </w:r>
            <w:proofErr w:type="spellStart"/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межпредметной</w:t>
            </w:r>
            <w:proofErr w:type="spellEnd"/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8212DD" w:rsidRDefault="00476558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899" w:rsidRDefault="00476558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  <w:p w:rsidR="00490409" w:rsidRPr="00D06653" w:rsidRDefault="00F05EC1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года </w:t>
            </w:r>
          </w:p>
        </w:tc>
        <w:tc>
          <w:tcPr>
            <w:tcW w:w="3118" w:type="dxa"/>
          </w:tcPr>
          <w:p w:rsidR="00490409" w:rsidRPr="00D06653" w:rsidRDefault="00490409" w:rsidP="005A1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5A1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21300C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0C">
              <w:rPr>
                <w:rFonts w:ascii="Times New Roman" w:hAnsi="Times New Roman" w:cs="Times New Roman"/>
                <w:sz w:val="28"/>
                <w:szCs w:val="28"/>
              </w:rPr>
              <w:t xml:space="preserve">100 педагогических работников, прошедших обучение </w:t>
            </w:r>
          </w:p>
          <w:p w:rsidR="00490409" w:rsidRPr="0021300C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447899" w:rsidP="00F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</w:t>
            </w:r>
            <w:r w:rsidR="00FF33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490409" w:rsidRPr="00D06653" w:rsidRDefault="00462950" w:rsidP="006765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учебных заданий </w:t>
            </w:r>
            <w:r w:rsidR="00447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формированию читательской грамотности при реализации дополнительных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47899" w:rsidRDefault="00476558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  <w:p w:rsidR="00490409" w:rsidRDefault="00490409" w:rsidP="00476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5257F1" w:rsidRPr="00D06653" w:rsidRDefault="005257F1" w:rsidP="00476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899" w:rsidRDefault="00476558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  <w:p w:rsidR="00490409" w:rsidRPr="00D06653" w:rsidRDefault="00F05EC1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года </w:t>
            </w:r>
          </w:p>
        </w:tc>
        <w:tc>
          <w:tcPr>
            <w:tcW w:w="3118" w:type="dxa"/>
          </w:tcPr>
          <w:p w:rsidR="00490409" w:rsidRPr="00D06653" w:rsidRDefault="00490409" w:rsidP="005A1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5A1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21300C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0C">
              <w:rPr>
                <w:rFonts w:ascii="Times New Roman" w:hAnsi="Times New Roman" w:cs="Times New Roman"/>
                <w:sz w:val="28"/>
                <w:szCs w:val="28"/>
              </w:rPr>
              <w:t xml:space="preserve">50 педагогических работников, прошедших обучение </w:t>
            </w:r>
          </w:p>
          <w:p w:rsidR="00490409" w:rsidRPr="0021300C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09" w:rsidRPr="00D06653" w:rsidTr="00F05BEC">
        <w:tc>
          <w:tcPr>
            <w:tcW w:w="1134" w:type="dxa"/>
          </w:tcPr>
          <w:p w:rsidR="00490409" w:rsidRPr="00D06653" w:rsidRDefault="00447899" w:rsidP="00FF3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  <w:r w:rsidR="00FF3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3" w:type="dxa"/>
          </w:tcPr>
          <w:p w:rsidR="00490409" w:rsidRPr="00D06653" w:rsidRDefault="00462950" w:rsidP="004D54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Функциональная грамотность: текст</w:t>
            </w:r>
            <w:r w:rsidR="004D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 мыслительной деятельности (практикум </w:t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решению заданий на рабо</w:t>
            </w:r>
            <w:r w:rsidR="00F05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="004D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5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текстом </w:t>
            </w:r>
            <w:r w:rsidR="004D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05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уроках истории и </w:t>
            </w:r>
            <w:r w:rsidR="00490409"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447899" w:rsidRDefault="00476558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  <w:p w:rsidR="00490409" w:rsidRPr="00D06653" w:rsidRDefault="00490409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90409" w:rsidRPr="00D06653" w:rsidRDefault="00490409" w:rsidP="00476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EC" w:rsidRDefault="00476558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9040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  <w:p w:rsidR="00490409" w:rsidRPr="00D06653" w:rsidRDefault="00F05EC1" w:rsidP="0067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года </w:t>
            </w:r>
          </w:p>
        </w:tc>
        <w:tc>
          <w:tcPr>
            <w:tcW w:w="3118" w:type="dxa"/>
          </w:tcPr>
          <w:p w:rsidR="00490409" w:rsidRPr="00D06653" w:rsidRDefault="00490409" w:rsidP="005A1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490409" w:rsidRPr="00D06653" w:rsidRDefault="00490409" w:rsidP="005A1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90409" w:rsidRPr="0021300C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0C">
              <w:rPr>
                <w:rFonts w:ascii="Times New Roman" w:hAnsi="Times New Roman" w:cs="Times New Roman"/>
                <w:sz w:val="28"/>
                <w:szCs w:val="28"/>
              </w:rPr>
              <w:t xml:space="preserve">50 педагогических работников, прошедших обучение </w:t>
            </w:r>
          </w:p>
          <w:p w:rsidR="00490409" w:rsidRPr="0021300C" w:rsidRDefault="00490409" w:rsidP="00676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FF3345" w:rsidP="00AD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0C7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Включение модуля </w:t>
            </w:r>
            <w:r w:rsidR="00462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педагога </w:t>
            </w:r>
            <w:r w:rsidR="000C78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 формированию функциональной грамотности обучающихся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121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 w:rsidRPr="00D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  <w:r w:rsidR="004D549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ДПП ПК)</w:t>
            </w:r>
          </w:p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2021/2022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3118" w:type="dxa"/>
          </w:tcPr>
          <w:p w:rsidR="00FF3345" w:rsidRPr="00D06653" w:rsidRDefault="00FF3345" w:rsidP="00AD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Деканат, кафедры</w:t>
            </w:r>
          </w:p>
          <w:p w:rsidR="00FF3345" w:rsidRPr="00D06653" w:rsidRDefault="00FF3345" w:rsidP="00AD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D70F51" w:rsidRDefault="00FF3345" w:rsidP="00D7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 </w:t>
            </w:r>
            <w:r w:rsidR="004D549F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D70F5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</w:t>
            </w:r>
            <w:r w:rsidR="008E5536">
              <w:rPr>
                <w:rFonts w:ascii="Times New Roman" w:hAnsi="Times New Roman" w:cs="Times New Roman"/>
                <w:sz w:val="28"/>
                <w:szCs w:val="28"/>
              </w:rPr>
              <w:t xml:space="preserve">освоили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462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70F51" w:rsidRPr="00D06653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 по формированию функциональной грамотности обучающихся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70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</w:p>
          <w:p w:rsidR="00FF3345" w:rsidRPr="00D06653" w:rsidRDefault="00D70F51" w:rsidP="00D70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ДПП ПК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AD2B49" w:rsidP="00AD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  <w:p w:rsidR="00FF3345" w:rsidRPr="00D06653" w:rsidRDefault="00FF3345" w:rsidP="00AD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2411" w:type="dxa"/>
          </w:tcPr>
          <w:p w:rsidR="004D549F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AD2B49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2022 года </w:t>
            </w:r>
          </w:p>
          <w:p w:rsidR="00FF3345" w:rsidRPr="00D06653" w:rsidRDefault="00FF3345" w:rsidP="00F0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D2B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r w:rsidR="00AD2B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Академии </w:t>
            </w:r>
            <w:proofErr w:type="spell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BE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4D54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FF3345" w:rsidRPr="00D06653" w:rsidRDefault="00FF3345" w:rsidP="00AD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, ЦНППМ</w:t>
            </w:r>
          </w:p>
        </w:tc>
        <w:tc>
          <w:tcPr>
            <w:tcW w:w="3260" w:type="dxa"/>
          </w:tcPr>
          <w:p w:rsidR="00993004" w:rsidRDefault="00FF3345" w:rsidP="00993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подготовка </w:t>
            </w:r>
            <w:proofErr w:type="spell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4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ДПП ПК </w:t>
            </w:r>
            <w:r w:rsidR="009930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кадемии </w:t>
            </w:r>
            <w:proofErr w:type="spell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004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количество прошедших подготовку </w:t>
            </w:r>
          </w:p>
          <w:p w:rsidR="00F05EC1" w:rsidRPr="00D06653" w:rsidRDefault="00F05EC1" w:rsidP="00993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45" w:rsidRPr="00D06653" w:rsidTr="00F05BEC">
        <w:tc>
          <w:tcPr>
            <w:tcW w:w="1134" w:type="dxa"/>
          </w:tcPr>
          <w:p w:rsidR="00FF3345" w:rsidRPr="00720DF1" w:rsidRDefault="00720DF1" w:rsidP="0072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4742" w:type="dxa"/>
            <w:gridSpan w:val="4"/>
          </w:tcPr>
          <w:p w:rsidR="00FF3345" w:rsidRPr="00720DF1" w:rsidRDefault="00FF3345" w:rsidP="00720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DF1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720DF1" w:rsidP="0072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5953" w:type="dxa"/>
          </w:tcPr>
          <w:p w:rsidR="00FF3345" w:rsidRPr="00D06653" w:rsidRDefault="00FF3345" w:rsidP="00720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готовности </w:t>
            </w:r>
            <w:r w:rsidR="00720DF1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DF1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к работе </w:t>
            </w:r>
            <w:r w:rsidR="00720D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 формированию и оценке функциональной грамотности обучающихся в рамках курсов повышения квалификации</w:t>
            </w:r>
            <w:r w:rsidR="005A1C6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КПК)</w:t>
            </w:r>
          </w:p>
        </w:tc>
        <w:tc>
          <w:tcPr>
            <w:tcW w:w="2411" w:type="dxa"/>
          </w:tcPr>
          <w:p w:rsidR="005A1C6F" w:rsidRDefault="005A1C6F" w:rsidP="005A1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F3345" w:rsidRPr="00D06653" w:rsidRDefault="00FF3345" w:rsidP="005A1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2021/2022 учебн</w:t>
            </w:r>
            <w:r w:rsidR="005A1C6F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A1C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8" w:type="dxa"/>
          </w:tcPr>
          <w:p w:rsidR="00476558" w:rsidRDefault="00FF3345" w:rsidP="005A1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образования, </w:t>
            </w:r>
          </w:p>
          <w:p w:rsidR="00FF3345" w:rsidRPr="00D06653" w:rsidRDefault="00FF3345" w:rsidP="005A1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1C6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</w:tc>
        <w:tc>
          <w:tcPr>
            <w:tcW w:w="3260" w:type="dxa"/>
          </w:tcPr>
          <w:p w:rsidR="00FF3345" w:rsidRPr="00D06653" w:rsidRDefault="00311C45" w:rsidP="007F4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2D09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налитическ</w:t>
            </w:r>
            <w:r w:rsidR="002D091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справк</w:t>
            </w:r>
            <w:r w:rsidR="002D09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готовности </w:t>
            </w:r>
            <w:r w:rsidR="005A1C6F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  <w:r w:rsidR="005A1C6F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C6F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5A1C6F"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по формированию и оценке функцио</w:t>
            </w:r>
            <w:r w:rsidR="00B23A8E">
              <w:rPr>
                <w:rFonts w:ascii="Times New Roman" w:hAnsi="Times New Roman" w:cs="Times New Roman"/>
                <w:sz w:val="28"/>
                <w:szCs w:val="28"/>
              </w:rPr>
              <w:t>нальной грамотности обучающихся.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787">
              <w:rPr>
                <w:rFonts w:ascii="Times New Roman" w:hAnsi="Times New Roman" w:cs="Times New Roman"/>
                <w:sz w:val="28"/>
                <w:szCs w:val="28"/>
              </w:rPr>
              <w:t>Организация адресной работы по выявленным затруднениям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B00AAD" w:rsidRDefault="00274862" w:rsidP="0027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AD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5953" w:type="dxa"/>
          </w:tcPr>
          <w:p w:rsidR="00FF3345" w:rsidRPr="00B00AAD" w:rsidRDefault="00FF3345" w:rsidP="00ED0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AA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семинаров </w:t>
            </w:r>
            <w:r w:rsidRPr="00B00A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муниципальных координаторов по теме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00AA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оценочных процедур функциональной грамотности обучающихся </w:t>
            </w:r>
            <w:r w:rsidR="00F351FE" w:rsidRPr="00B00A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0AA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D0486" w:rsidRPr="00B00AAD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FF3345" w:rsidRPr="00B00AAD" w:rsidRDefault="00476558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F3345" w:rsidRPr="00B00AAD">
              <w:rPr>
                <w:rFonts w:ascii="Times New Roman" w:hAnsi="Times New Roman" w:cs="Times New Roman"/>
                <w:sz w:val="28"/>
                <w:szCs w:val="28"/>
              </w:rPr>
              <w:t xml:space="preserve">евраль, июнь, ноябрь </w:t>
            </w:r>
          </w:p>
          <w:p w:rsidR="00FF3345" w:rsidRPr="00B00AAD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AD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118" w:type="dxa"/>
          </w:tcPr>
          <w:p w:rsidR="00B00AAD" w:rsidRDefault="00FF3345" w:rsidP="00ED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образования, </w:t>
            </w:r>
          </w:p>
          <w:p w:rsidR="00B00AAD" w:rsidRDefault="00FF3345" w:rsidP="00ED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Центр мониторинга </w:t>
            </w:r>
          </w:p>
          <w:p w:rsidR="00FF3345" w:rsidRPr="00D06653" w:rsidRDefault="00FF3345" w:rsidP="00ED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 оценки качества образования</w:t>
            </w:r>
          </w:p>
          <w:p w:rsidR="00FF3345" w:rsidRPr="00D06653" w:rsidRDefault="00FF3345" w:rsidP="00ED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410A48" w:rsidRDefault="00FE36F1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% участие муниципа</w:t>
            </w:r>
            <w:r w:rsidR="00410A48">
              <w:rPr>
                <w:rFonts w:ascii="Times New Roman" w:hAnsi="Times New Roman" w:cs="Times New Roman"/>
                <w:sz w:val="28"/>
                <w:szCs w:val="28"/>
              </w:rPr>
              <w:t xml:space="preserve">льных координаторов </w:t>
            </w:r>
            <w:r w:rsidR="00410A48">
              <w:rPr>
                <w:rFonts w:ascii="Times New Roman" w:hAnsi="Times New Roman" w:cs="Times New Roman"/>
                <w:sz w:val="28"/>
                <w:szCs w:val="28"/>
              </w:rPr>
              <w:br/>
              <w:t>в семинарах.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A48" w:rsidRDefault="00410A48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образования по </w:t>
            </w:r>
            <w:r w:rsidRPr="00B00AAD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 обучающихся</w:t>
            </w:r>
          </w:p>
          <w:p w:rsidR="00FF3345" w:rsidRPr="00D06653" w:rsidRDefault="00FF3345" w:rsidP="00410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8A4BC8" w:rsidP="008A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8A4BC8" w:rsidRDefault="00FF3345" w:rsidP="008A4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индивидуальные программы профессионального развития </w:t>
            </w:r>
            <w:r w:rsidR="008A4BC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ИППР) задач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внедрению технологий формирования </w:t>
            </w:r>
          </w:p>
          <w:p w:rsidR="00FF3345" w:rsidRPr="00D06653" w:rsidRDefault="00FF3345" w:rsidP="008A4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 развития функциональной грамотности обучающихся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2021/2022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118" w:type="dxa"/>
          </w:tcPr>
          <w:p w:rsidR="00FF3345" w:rsidRPr="00D06653" w:rsidRDefault="00FF3345" w:rsidP="008A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АПИРО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СПЕКТР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4BC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МОУО, </w:t>
            </w:r>
            <w:r w:rsidR="008A4BC8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8A4BC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8A4B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260" w:type="dxa"/>
          </w:tcPr>
          <w:p w:rsidR="00FF3345" w:rsidRPr="00D06653" w:rsidRDefault="00FF3345" w:rsidP="008A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скорректированных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br/>
              <w:t>ИППР и их реализация</w:t>
            </w:r>
          </w:p>
          <w:p w:rsidR="00FF3345" w:rsidRPr="00D06653" w:rsidRDefault="00FF3345" w:rsidP="008A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45" w:rsidRPr="00D06653" w:rsidTr="00F05BEC">
        <w:tc>
          <w:tcPr>
            <w:tcW w:w="1134" w:type="dxa"/>
          </w:tcPr>
          <w:p w:rsidR="00FF3345" w:rsidRPr="00620F37" w:rsidRDefault="008A4BC8" w:rsidP="008A4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F37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5953" w:type="dxa"/>
          </w:tcPr>
          <w:p w:rsidR="00FF3345" w:rsidRPr="00620F37" w:rsidRDefault="00FF3345" w:rsidP="009425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F37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методических разработок </w:t>
            </w:r>
            <w:r w:rsidR="004F2692" w:rsidRPr="00620F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  <w:r w:rsidRPr="00620F37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</w:t>
            </w:r>
            <w:r w:rsidR="004F2692" w:rsidRPr="00620F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F37">
              <w:rPr>
                <w:rFonts w:ascii="Times New Roman" w:hAnsi="Times New Roman" w:cs="Times New Roman"/>
                <w:sz w:val="28"/>
                <w:szCs w:val="28"/>
              </w:rPr>
              <w:t xml:space="preserve">и оценке функциональной грамотности обучающихся в рамках деятельности </w:t>
            </w:r>
            <w:r w:rsidR="00942554" w:rsidRPr="00620F37">
              <w:rPr>
                <w:rFonts w:ascii="Times New Roman" w:hAnsi="Times New Roman" w:cs="Times New Roman"/>
                <w:bCs/>
                <w:sz w:val="28"/>
                <w:szCs w:val="28"/>
              </w:rPr>
              <w:t>РУМО</w:t>
            </w:r>
            <w:r w:rsidR="004F2692" w:rsidRPr="00620F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2021/2022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118" w:type="dxa"/>
          </w:tcPr>
          <w:p w:rsidR="00FF3345" w:rsidRPr="00D06653" w:rsidRDefault="00FF3345" w:rsidP="0062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РУМО </w:t>
            </w:r>
          </w:p>
        </w:tc>
        <w:tc>
          <w:tcPr>
            <w:tcW w:w="3260" w:type="dxa"/>
          </w:tcPr>
          <w:p w:rsidR="00FF3345" w:rsidRPr="00D06653" w:rsidRDefault="00FF3345" w:rsidP="00620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методических разработок по формированию и оценке функциональной грамотности обучающихся, получивших гриф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Рекомендовано РУМО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924ADC" w:rsidP="0062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5953" w:type="dxa"/>
          </w:tcPr>
          <w:p w:rsidR="00342ED1" w:rsidRPr="00D06653" w:rsidRDefault="00FF3345" w:rsidP="00897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r w:rsidR="00262EDE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в апробации заданий </w:t>
            </w:r>
            <w:r w:rsidR="009E14B3">
              <w:rPr>
                <w:rFonts w:ascii="Times New Roman" w:hAnsi="Times New Roman" w:cs="Times New Roman"/>
                <w:sz w:val="28"/>
                <w:szCs w:val="28"/>
              </w:rPr>
              <w:t>на оценку</w:t>
            </w:r>
            <w:r w:rsidR="00342ED1" w:rsidRPr="00342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4B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342ED1" w:rsidRPr="00342ED1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обучающихся 6 – 10 классов </w:t>
            </w:r>
            <w:r w:rsidR="009E14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2ED1" w:rsidRPr="00342ED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97840">
              <w:rPr>
                <w:rFonts w:ascii="Times New Roman" w:hAnsi="Times New Roman" w:cs="Times New Roman"/>
                <w:sz w:val="28"/>
                <w:szCs w:val="28"/>
              </w:rPr>
              <w:t>шести</w:t>
            </w:r>
            <w:r w:rsidR="00342ED1" w:rsidRPr="00342ED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направлениям (математической, читательской, естественнонаучной, </w:t>
            </w:r>
            <w:r w:rsidR="00897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2ED1" w:rsidRPr="00342ED1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грамотности, глобальной комп</w:t>
            </w:r>
            <w:r w:rsidR="00897840">
              <w:rPr>
                <w:rFonts w:ascii="Times New Roman" w:hAnsi="Times New Roman" w:cs="Times New Roman"/>
                <w:sz w:val="28"/>
                <w:szCs w:val="28"/>
              </w:rPr>
              <w:t>етенции и креативного мышления)</w:t>
            </w:r>
            <w:r w:rsidR="0095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соответствии с федеральной выборкой) </w:t>
            </w:r>
            <w:r w:rsidR="0077582B">
              <w:rPr>
                <w:rFonts w:ascii="Times New Roman" w:hAnsi="Times New Roman" w:cs="Times New Roman"/>
                <w:sz w:val="28"/>
                <w:szCs w:val="28"/>
              </w:rPr>
              <w:t>(далее – апробация)</w:t>
            </w:r>
          </w:p>
        </w:tc>
        <w:tc>
          <w:tcPr>
            <w:tcW w:w="2411" w:type="dxa"/>
          </w:tcPr>
          <w:p w:rsidR="0096455D" w:rsidRDefault="00476558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ктябрь – </w:t>
            </w:r>
            <w:r w:rsidR="00A95B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3118" w:type="dxa"/>
          </w:tcPr>
          <w:p w:rsidR="0096455D" w:rsidRDefault="0096455D" w:rsidP="0096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образования, </w:t>
            </w:r>
          </w:p>
          <w:p w:rsidR="00FF3345" w:rsidRPr="00D06653" w:rsidRDefault="00FF3345" w:rsidP="0096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95B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423C">
              <w:rPr>
                <w:rFonts w:ascii="Times New Roman" w:hAnsi="Times New Roman" w:cs="Times New Roman"/>
                <w:sz w:val="28"/>
                <w:szCs w:val="28"/>
              </w:rPr>
              <w:t>руководители МОУО, общеобразовательных организаций</w:t>
            </w:r>
          </w:p>
        </w:tc>
        <w:tc>
          <w:tcPr>
            <w:tcW w:w="3260" w:type="dxa"/>
          </w:tcPr>
          <w:p w:rsidR="00FF3345" w:rsidRDefault="00B167E8" w:rsidP="0077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</w:t>
            </w:r>
            <w:r w:rsidR="00BE5F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4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 w:rsidR="00BE5F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82B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 в апробации</w:t>
            </w:r>
            <w:r w:rsidR="00023831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федеральной выборке</w:t>
            </w:r>
          </w:p>
          <w:p w:rsidR="00BE5F03" w:rsidRPr="00D06653" w:rsidRDefault="00BE5F03" w:rsidP="0077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534729" w:rsidP="0053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5953" w:type="dxa"/>
          </w:tcPr>
          <w:p w:rsidR="00FF3345" w:rsidRPr="00D06653" w:rsidRDefault="00436EC3" w:rsidP="00436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изучение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успешных практик </w:t>
            </w:r>
            <w:r w:rsidR="00CA21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и оценк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</w:t>
            </w:r>
            <w:r w:rsidR="000C54B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участия </w:t>
            </w:r>
            <w:r w:rsidR="00023831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r w:rsidR="00CA21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апробации (</w:t>
            </w:r>
            <w:r w:rsidR="000950D0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представленных </w:t>
            </w:r>
            <w:r w:rsidR="000950D0" w:rsidRPr="006B4E60">
              <w:rPr>
                <w:rFonts w:ascii="Times New Roman" w:hAnsi="Times New Roman" w:cs="Times New Roman"/>
                <w:sz w:val="28"/>
                <w:szCs w:val="28"/>
              </w:rPr>
              <w:t xml:space="preserve">ФГБНУ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950D0" w:rsidRPr="006B4E60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 w:rsidR="00095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0D0" w:rsidRPr="006B4E60"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  <w:r w:rsidR="00095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0D0" w:rsidRPr="006B4E6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095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0D0" w:rsidRPr="006B4E6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95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0D0" w:rsidRPr="006B4E60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095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0D0" w:rsidRPr="006B4E60">
              <w:rPr>
                <w:rFonts w:ascii="Times New Roman" w:hAnsi="Times New Roman" w:cs="Times New Roman"/>
                <w:sz w:val="28"/>
                <w:szCs w:val="28"/>
              </w:rPr>
              <w:t>академии</w:t>
            </w:r>
            <w:r w:rsidR="00095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0D0" w:rsidRPr="006B4E6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950D0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аналитических материалов</w:t>
            </w:r>
            <w:r w:rsidR="00BC47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</w:tcPr>
          <w:p w:rsidR="0020369C" w:rsidRDefault="0020369C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квартал </w:t>
            </w:r>
          </w:p>
          <w:p w:rsidR="00FF3345" w:rsidRPr="00D06653" w:rsidRDefault="0020369C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118" w:type="dxa"/>
          </w:tcPr>
          <w:p w:rsidR="00476558" w:rsidRDefault="00FF3345" w:rsidP="000B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20369C">
              <w:rPr>
                <w:rFonts w:ascii="Times New Roman" w:hAnsi="Times New Roman" w:cs="Times New Roman"/>
                <w:sz w:val="28"/>
                <w:szCs w:val="28"/>
              </w:rPr>
              <w:t xml:space="preserve">истерство образования, </w:t>
            </w:r>
          </w:p>
          <w:p w:rsidR="00FF3345" w:rsidRPr="00D06653" w:rsidRDefault="0020369C" w:rsidP="000B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МОУО,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организаций</w:t>
            </w:r>
          </w:p>
        </w:tc>
        <w:tc>
          <w:tcPr>
            <w:tcW w:w="3260" w:type="dxa"/>
          </w:tcPr>
          <w:p w:rsidR="00FF3345" w:rsidRPr="00D06653" w:rsidRDefault="00FF3345" w:rsidP="00BE6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банка лучших практик </w:t>
            </w:r>
            <w:r w:rsidR="00BE64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E64E3" w:rsidRPr="00342ED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направлениям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функциональной грамотности</w:t>
            </w:r>
            <w:r w:rsidR="00BE6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534729" w:rsidP="00534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2.2.7</w:t>
            </w:r>
          </w:p>
        </w:tc>
        <w:tc>
          <w:tcPr>
            <w:tcW w:w="5953" w:type="dxa"/>
          </w:tcPr>
          <w:p w:rsidR="00FF3345" w:rsidRPr="00D06653" w:rsidRDefault="00FF3345" w:rsidP="00CA2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proofErr w:type="spell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на базах </w:t>
            </w:r>
            <w:r w:rsidR="00D03400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– носителей лучших практик </w:t>
            </w:r>
            <w:r w:rsidR="000B76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и оценке функциональной грамотности </w:t>
            </w:r>
            <w:r w:rsidR="00D034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3400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D03400">
              <w:rPr>
                <w:rFonts w:ascii="Times New Roman" w:hAnsi="Times New Roman" w:cs="Times New Roman"/>
                <w:sz w:val="28"/>
                <w:szCs w:val="28"/>
              </w:rPr>
              <w:t>КПК)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 течение 2021/2022 учебный год</w:t>
            </w:r>
          </w:p>
        </w:tc>
        <w:tc>
          <w:tcPr>
            <w:tcW w:w="3118" w:type="dxa"/>
          </w:tcPr>
          <w:p w:rsidR="00FF3345" w:rsidRPr="00D06653" w:rsidRDefault="00FF3345" w:rsidP="000B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763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CA2112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0B7636"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0B7636">
              <w:rPr>
                <w:rFonts w:ascii="Times New Roman" w:hAnsi="Times New Roman" w:cs="Times New Roman"/>
                <w:sz w:val="28"/>
                <w:szCs w:val="28"/>
              </w:rPr>
              <w:t>х организаций</w:t>
            </w:r>
          </w:p>
        </w:tc>
        <w:tc>
          <w:tcPr>
            <w:tcW w:w="3260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r w:rsidR="00CA21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лучших практик по формированию функциональной грамотности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BB1946" w:rsidP="00BB1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</w:t>
            </w:r>
          </w:p>
        </w:tc>
        <w:tc>
          <w:tcPr>
            <w:tcW w:w="5953" w:type="dxa"/>
          </w:tcPr>
          <w:p w:rsidR="00FF3345" w:rsidRPr="00D06653" w:rsidRDefault="00BB1946" w:rsidP="00C8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с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опровождение </w:t>
            </w:r>
            <w:r w:rsidR="006252C2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Консорциум+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2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172">
              <w:rPr>
                <w:rFonts w:ascii="Times New Roman" w:hAnsi="Times New Roman" w:cs="Times New Roman"/>
                <w:sz w:val="28"/>
                <w:szCs w:val="28"/>
              </w:rPr>
              <w:t xml:space="preserve">(подраздел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C3172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r w:rsidR="00C84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9C3172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C31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C3172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2C2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252C2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841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 течение 2021/2022 учебный год</w:t>
            </w:r>
          </w:p>
        </w:tc>
        <w:tc>
          <w:tcPr>
            <w:tcW w:w="3118" w:type="dxa"/>
          </w:tcPr>
          <w:p w:rsidR="00FF3345" w:rsidRPr="00D06653" w:rsidRDefault="00FF3345" w:rsidP="00C8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FF3345" w:rsidRPr="00D06653" w:rsidRDefault="00BF2A5A" w:rsidP="00932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Информационно-методическая поддержка педагогического сообщества в </w:t>
            </w:r>
            <w:r w:rsidR="00932C9E">
              <w:rPr>
                <w:rFonts w:ascii="Times New Roman" w:hAnsi="Times New Roman" w:cs="Times New Roman"/>
                <w:sz w:val="28"/>
                <w:szCs w:val="28"/>
              </w:rPr>
              <w:t xml:space="preserve">вопросах </w:t>
            </w:r>
            <w:r w:rsidR="00932C9E" w:rsidRPr="00D06653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и оценк</w:t>
            </w:r>
            <w:r w:rsidR="00932C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</w:t>
            </w:r>
            <w:r w:rsidR="00932C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E6148F" w:rsidRDefault="00E6148F" w:rsidP="00E61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14742" w:type="dxa"/>
            <w:gridSpan w:val="4"/>
          </w:tcPr>
          <w:p w:rsidR="00FF3345" w:rsidRPr="00E6148F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48F">
              <w:rPr>
                <w:rFonts w:ascii="Times New Roman" w:hAnsi="Times New Roman" w:cs="Times New Roman"/>
                <w:sz w:val="28"/>
                <w:szCs w:val="28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EA151B" w:rsidP="00EA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5953" w:type="dxa"/>
          </w:tcPr>
          <w:p w:rsidR="00FF3345" w:rsidRPr="00D06653" w:rsidRDefault="00FF3345" w:rsidP="00A17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D3179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наставничества по вопросам формирования функциональной грамотности обучающихся</w:t>
            </w:r>
            <w:r w:rsidR="0063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A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C0040" w:rsidRPr="002C0040">
              <w:rPr>
                <w:rFonts w:ascii="Times New Roman" w:hAnsi="Times New Roman" w:cs="Times New Roman"/>
                <w:sz w:val="28"/>
                <w:szCs w:val="28"/>
              </w:rPr>
              <w:t>учитель – учитель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17A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2021/2022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118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наставнический центр Омской области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Вместе к успеху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986536" w:rsidRDefault="002C0040" w:rsidP="00986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3885" w:rsidRPr="00EE3885">
              <w:rPr>
                <w:rFonts w:ascii="Times New Roman" w:hAnsi="Times New Roman" w:cs="Times New Roman"/>
                <w:sz w:val="28"/>
                <w:szCs w:val="28"/>
              </w:rPr>
              <w:t>овышение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сионального потенциала </w:t>
            </w:r>
            <w:r w:rsidR="00BF0C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  <w:r w:rsidR="00BF0CD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</w:t>
            </w:r>
            <w:r w:rsidR="00A17AA8">
              <w:rPr>
                <w:rFonts w:ascii="Times New Roman" w:hAnsi="Times New Roman" w:cs="Times New Roman"/>
                <w:sz w:val="28"/>
                <w:szCs w:val="28"/>
              </w:rPr>
              <w:t>и оценк</w:t>
            </w:r>
            <w:r w:rsidR="009865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7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 w:rsidR="00A17AA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  <w:r w:rsidRPr="00EE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85" w:rsidRPr="00D06653" w:rsidRDefault="00986536" w:rsidP="00BF0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3885" w:rsidRPr="00EE3885">
              <w:rPr>
                <w:rFonts w:ascii="Times New Roman" w:hAnsi="Times New Roman" w:cs="Times New Roman"/>
                <w:sz w:val="28"/>
                <w:szCs w:val="28"/>
              </w:rPr>
              <w:t xml:space="preserve">оздание комфортной профессиональной среды 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EA151B" w:rsidP="00EA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2.3.2</w:t>
            </w:r>
          </w:p>
        </w:tc>
        <w:tc>
          <w:tcPr>
            <w:tcW w:w="5953" w:type="dxa"/>
          </w:tcPr>
          <w:p w:rsidR="00656C20" w:rsidRPr="00D06653" w:rsidRDefault="003F213C" w:rsidP="0065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траекторий </w:t>
            </w:r>
            <w:r w:rsidR="00656C2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роста </w:t>
            </w:r>
            <w:r w:rsidR="00CD6FF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="00CD6FFF" w:rsidRPr="00D06653">
              <w:rPr>
                <w:rFonts w:ascii="Times New Roman" w:hAnsi="Times New Roman" w:cs="Times New Roman"/>
                <w:sz w:val="28"/>
                <w:szCs w:val="28"/>
              </w:rPr>
              <w:t>формирования и оценки функциональной грамотн</w:t>
            </w:r>
            <w:r w:rsidR="00CD6FFF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="00656C20">
              <w:rPr>
                <w:rFonts w:ascii="Times New Roman" w:hAnsi="Times New Roman" w:cs="Times New Roman"/>
                <w:sz w:val="28"/>
                <w:szCs w:val="28"/>
              </w:rPr>
              <w:t xml:space="preserve">(на базе </w:t>
            </w:r>
            <w:r w:rsidR="0013747F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656C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747F"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непрерывного повышения профессионального мастерства педагогических работников</w:t>
            </w:r>
            <w:r w:rsidR="005E5B9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ЦНППМ</w:t>
            </w:r>
            <w:r w:rsidR="00656C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213C" w:rsidRPr="00D06653" w:rsidRDefault="003F213C" w:rsidP="00CD6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 течение 2021/2022 учебного года</w:t>
            </w:r>
          </w:p>
        </w:tc>
        <w:tc>
          <w:tcPr>
            <w:tcW w:w="3118" w:type="dxa"/>
          </w:tcPr>
          <w:p w:rsidR="00FF3345" w:rsidRDefault="00FF3345" w:rsidP="001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24A81" w:rsidRPr="00BE283B" w:rsidRDefault="00924A81" w:rsidP="001374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ЦНППМ</w:t>
            </w:r>
          </w:p>
        </w:tc>
        <w:tc>
          <w:tcPr>
            <w:tcW w:w="3260" w:type="dxa"/>
          </w:tcPr>
          <w:p w:rsidR="00FF3345" w:rsidRPr="00D06653" w:rsidRDefault="00D9381C" w:rsidP="00924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тьюторско</w:t>
            </w:r>
            <w:r w:rsidR="00924A8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</w:t>
            </w:r>
            <w:r w:rsidR="00924A8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образовательных маршрутов </w:t>
            </w:r>
            <w:r w:rsidR="00924A81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 и оценки функциональной грамотности обучающихся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FF3345" w:rsidP="00EA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EA1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FF3345" w:rsidRPr="00D06653" w:rsidRDefault="00FF3345" w:rsidP="009A7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мастерских, </w:t>
            </w:r>
            <w:r w:rsidR="000753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мастер-классов и методических семинаров </w:t>
            </w:r>
            <w:r w:rsidR="000753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 вопросам формирования и оценки функциональной грамотности</w:t>
            </w:r>
            <w:r w:rsidR="009A7250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</w:t>
            </w:r>
            <w:r w:rsidR="009A7250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плана деятельности Международного методического центра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A7250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педагогического мастерства: навыки </w:t>
            </w:r>
            <w:r w:rsidR="009A7250" w:rsidRPr="00D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9A7250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A72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2021/2022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118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FF3345" w:rsidRPr="00D06653" w:rsidRDefault="007B0C1C" w:rsidP="002E6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разработанных и размещенных </w:t>
            </w:r>
            <w:r w:rsidR="00202DBD" w:rsidRPr="00D06653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 w:rsidR="00202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D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02DBD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02DB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r w:rsidR="00223030">
              <w:rPr>
                <w:rFonts w:ascii="Times New Roman" w:hAnsi="Times New Roman" w:cs="Times New Roman"/>
                <w:sz w:val="28"/>
                <w:szCs w:val="28"/>
              </w:rPr>
              <w:t>по итогам о</w:t>
            </w:r>
            <w:r w:rsidR="00223030" w:rsidRPr="00D06653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2230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3030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мастерских, </w:t>
            </w:r>
            <w:r w:rsidR="002230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23030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мастер-классов и методических семинаров </w:t>
            </w:r>
            <w:r w:rsidR="002230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23030" w:rsidRPr="00D06653">
              <w:rPr>
                <w:rFonts w:ascii="Times New Roman" w:hAnsi="Times New Roman" w:cs="Times New Roman"/>
                <w:sz w:val="28"/>
                <w:szCs w:val="28"/>
              </w:rPr>
              <w:t>по вопросам формирования и оценки функциональной грамотности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F32E5B" w:rsidRDefault="00EA151B" w:rsidP="00EA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E5B"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5953" w:type="dxa"/>
          </w:tcPr>
          <w:p w:rsidR="00FF3345" w:rsidRPr="00F32E5B" w:rsidRDefault="00B84DEB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5B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="00FF3345" w:rsidRPr="00F32E5B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ассоциаций, объединений, экспертных сообществ по вопросам формирования и оценки функцион</w:t>
            </w:r>
            <w:r w:rsidRPr="00F32E5B">
              <w:rPr>
                <w:rFonts w:ascii="Times New Roman" w:hAnsi="Times New Roman" w:cs="Times New Roman"/>
                <w:sz w:val="28"/>
                <w:szCs w:val="28"/>
              </w:rPr>
              <w:t>альной грамотности обучающихся</w:t>
            </w:r>
          </w:p>
        </w:tc>
        <w:tc>
          <w:tcPr>
            <w:tcW w:w="2411" w:type="dxa"/>
          </w:tcPr>
          <w:p w:rsidR="00FF3345" w:rsidRPr="00F32E5B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E5B">
              <w:rPr>
                <w:rFonts w:ascii="Times New Roman" w:hAnsi="Times New Roman" w:cs="Times New Roman"/>
                <w:sz w:val="28"/>
                <w:szCs w:val="28"/>
              </w:rPr>
              <w:t>В течение 2021/2022 учебного года</w:t>
            </w:r>
          </w:p>
        </w:tc>
        <w:tc>
          <w:tcPr>
            <w:tcW w:w="3118" w:type="dxa"/>
          </w:tcPr>
          <w:p w:rsidR="00FF3345" w:rsidRPr="00F32E5B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E5B">
              <w:rPr>
                <w:rFonts w:ascii="Times New Roman" w:hAnsi="Times New Roman" w:cs="Times New Roman"/>
                <w:sz w:val="28"/>
                <w:szCs w:val="28"/>
              </w:rPr>
              <w:t xml:space="preserve">АПИРО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F32E5B">
              <w:rPr>
                <w:rFonts w:ascii="Times New Roman" w:hAnsi="Times New Roman" w:cs="Times New Roman"/>
                <w:sz w:val="28"/>
                <w:szCs w:val="28"/>
              </w:rPr>
              <w:t>СПЕКТР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F32E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599F" w:rsidRPr="00F32E5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F32E5B">
              <w:rPr>
                <w:rFonts w:ascii="Times New Roman" w:hAnsi="Times New Roman" w:cs="Times New Roman"/>
                <w:sz w:val="28"/>
                <w:szCs w:val="28"/>
              </w:rPr>
              <w:t xml:space="preserve">МОУО, муниципальные ассоциации учителей-предметников, </w:t>
            </w:r>
            <w:r w:rsidRPr="00F32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организации</w:t>
            </w:r>
          </w:p>
        </w:tc>
        <w:tc>
          <w:tcPr>
            <w:tcW w:w="3260" w:type="dxa"/>
          </w:tcPr>
          <w:p w:rsidR="00FF3345" w:rsidRPr="00F32E5B" w:rsidRDefault="0085691C" w:rsidP="00856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мероприятий</w:t>
            </w:r>
            <w:r w:rsidR="00FF3345" w:rsidRPr="00F32E5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</w:t>
            </w:r>
            <w:r w:rsidRPr="00F32E5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F3345" w:rsidRPr="00F32E5B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Pr="00F32E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3345" w:rsidRPr="00F32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F32E5B">
              <w:rPr>
                <w:rFonts w:ascii="Times New Roman" w:hAnsi="Times New Roman" w:cs="Times New Roman"/>
                <w:sz w:val="28"/>
                <w:szCs w:val="28"/>
              </w:rPr>
              <w:t>Компетентный учитель – функционально грамотный ученик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43E43" w:rsidRPr="00F32E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3E43" w:rsidRPr="00F32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организационно-методиче</w:t>
            </w:r>
            <w:r w:rsidR="00867A57" w:rsidRPr="00F32E5B">
              <w:rPr>
                <w:rFonts w:ascii="Times New Roman" w:hAnsi="Times New Roman" w:cs="Times New Roman"/>
                <w:sz w:val="28"/>
                <w:szCs w:val="28"/>
              </w:rPr>
              <w:t xml:space="preserve">ских механизмов динамичного развития компетентностей педагогов </w:t>
            </w:r>
            <w:r w:rsidR="00BF0C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7A57" w:rsidRPr="00F32E5B">
              <w:rPr>
                <w:rFonts w:ascii="Times New Roman" w:hAnsi="Times New Roman" w:cs="Times New Roman"/>
                <w:sz w:val="28"/>
                <w:szCs w:val="28"/>
              </w:rPr>
              <w:t>по формированию у обучающихся функциональной грамотности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FF3345" w:rsidP="00EA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  <w:r w:rsidR="00EA1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FF3345" w:rsidRPr="00D06653" w:rsidRDefault="00F32E5B" w:rsidP="00F3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успешных </w:t>
            </w:r>
            <w:r w:rsidR="008C49E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практик по формированию и оценке функциональной грамотности обучающихся в рамках проведения областны</w:t>
            </w:r>
            <w:r w:rsidR="008C49E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сетевы</w:t>
            </w:r>
            <w:r w:rsidR="008C49E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8C49E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среди педагогических работников </w:t>
            </w:r>
            <w:r w:rsidR="00F31847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организаций: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Лучший учитель математики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Лучший учитель музыки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Лучший учитель географии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Лучший педагог дополнительного образования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НАСТАВН</w:t>
            </w:r>
            <w:r w:rsidR="00F31847">
              <w:rPr>
                <w:rFonts w:ascii="Times New Roman" w:hAnsi="Times New Roman" w:cs="Times New Roman"/>
                <w:sz w:val="28"/>
                <w:szCs w:val="28"/>
              </w:rPr>
              <w:t>ИК + МОЛОДОЙ ПЕДАГОГ = КОМАНДА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Октябрь – ноябрь 2021 года</w:t>
            </w:r>
          </w:p>
        </w:tc>
        <w:tc>
          <w:tcPr>
            <w:tcW w:w="3118" w:type="dxa"/>
          </w:tcPr>
          <w:p w:rsidR="00FF3345" w:rsidRPr="00D06653" w:rsidRDefault="00FF3345" w:rsidP="00F31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АПИРО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СПЕКТР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260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Организованы </w:t>
            </w:r>
            <w:r w:rsidR="00BF0C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проведены областные сетевые конкурсы профессионального мастерства среди педагогических работников образовательных организаций Омской области: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Лучший учитель математики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Лучший учитель музыки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Лучший учитель географии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Лучший педагог дополнительного образования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+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МОЛОДОЙ ПЕДАГОГ = КОМАНДА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. Выявлен опыт эффективного наставничества среди педагогических работников Омской области в части формирования функциональной грамотности обучающихся</w:t>
            </w:r>
          </w:p>
        </w:tc>
      </w:tr>
      <w:tr w:rsidR="00FF3345" w:rsidRPr="00D06653" w:rsidTr="006B2795">
        <w:trPr>
          <w:trHeight w:val="736"/>
        </w:trPr>
        <w:tc>
          <w:tcPr>
            <w:tcW w:w="1134" w:type="dxa"/>
          </w:tcPr>
          <w:p w:rsidR="00FF3345" w:rsidRPr="00EA151B" w:rsidRDefault="00EA151B" w:rsidP="006B27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2.4</w:t>
            </w:r>
          </w:p>
        </w:tc>
        <w:tc>
          <w:tcPr>
            <w:tcW w:w="14742" w:type="dxa"/>
            <w:gridSpan w:val="4"/>
          </w:tcPr>
          <w:p w:rsidR="00FF3345" w:rsidRPr="00EA151B" w:rsidRDefault="00FF3345" w:rsidP="006B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1B">
              <w:rPr>
                <w:rFonts w:ascii="Times New Roman" w:hAnsi="Times New Roman" w:cs="Times New Roman"/>
                <w:sz w:val="28"/>
                <w:szCs w:val="28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6B2795" w:rsidP="006B2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5953" w:type="dxa"/>
          </w:tcPr>
          <w:p w:rsidR="00FF3345" w:rsidRPr="00D06653" w:rsidRDefault="00FF3345" w:rsidP="00476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Разработка конт</w:t>
            </w:r>
            <w:r w:rsidR="006B2795">
              <w:rPr>
                <w:rFonts w:ascii="Times New Roman" w:hAnsi="Times New Roman" w:cs="Times New Roman"/>
                <w:sz w:val="28"/>
                <w:szCs w:val="28"/>
              </w:rPr>
              <w:t>рольно-измерительных материалов</w:t>
            </w:r>
            <w:r w:rsidR="0088497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317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КИМ) </w:t>
            </w:r>
            <w:r w:rsidR="0088497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регионального мониторинга образовательных достижений </w:t>
            </w:r>
            <w:r w:rsidR="00CB3FE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4 – 8 классов </w:t>
            </w:r>
            <w:r w:rsidR="006E03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497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оценке уровня </w:t>
            </w:r>
            <w:proofErr w:type="spellStart"/>
            <w:r w:rsidR="00884979" w:rsidRPr="00D0665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884979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универсальных учебных действий (далее – УУД) и функциональной грамотности (читательской, математической, естественнонаучной, креативного мышления, глобальные компетенции)</w:t>
            </w:r>
            <w:r w:rsidR="006B2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F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279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6E03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B2795">
              <w:rPr>
                <w:rFonts w:ascii="Times New Roman" w:hAnsi="Times New Roman" w:cs="Times New Roman"/>
                <w:sz w:val="28"/>
                <w:szCs w:val="28"/>
              </w:rPr>
              <w:t>с использ</w:t>
            </w:r>
            <w:r w:rsidR="00CB3FE9">
              <w:rPr>
                <w:rFonts w:ascii="Times New Roman" w:hAnsi="Times New Roman" w:cs="Times New Roman"/>
                <w:sz w:val="28"/>
                <w:szCs w:val="28"/>
              </w:rPr>
              <w:t>ованием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на оц</w:t>
            </w:r>
            <w:r w:rsidR="00476558">
              <w:rPr>
                <w:rFonts w:ascii="Times New Roman" w:hAnsi="Times New Roman" w:cs="Times New Roman"/>
                <w:sz w:val="28"/>
                <w:szCs w:val="28"/>
              </w:rPr>
              <w:t>енку функциональной грамотности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разработанных ФГБНУ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Институт стра</w:t>
            </w:r>
            <w:r w:rsidR="004645D8">
              <w:rPr>
                <w:rFonts w:ascii="Times New Roman" w:hAnsi="Times New Roman" w:cs="Times New Roman"/>
                <w:sz w:val="28"/>
                <w:szCs w:val="28"/>
              </w:rPr>
              <w:t>тегии развития образования РАО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645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</w:tcPr>
          <w:p w:rsidR="004645D8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645D8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2021 года – февраль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118" w:type="dxa"/>
          </w:tcPr>
          <w:p w:rsidR="006E0317" w:rsidRDefault="00FF3345" w:rsidP="006E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Центр мониторинга </w:t>
            </w:r>
          </w:p>
          <w:p w:rsidR="004645D8" w:rsidRDefault="00FF3345" w:rsidP="006E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 оценки качества образования</w:t>
            </w:r>
          </w:p>
          <w:p w:rsidR="00FF3345" w:rsidRPr="00D06653" w:rsidRDefault="00FF3345" w:rsidP="006E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3345" w:rsidRPr="00D06653" w:rsidRDefault="00FF3345" w:rsidP="006E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  <w:p w:rsidR="00FF3345" w:rsidRPr="00D06653" w:rsidRDefault="00FF3345" w:rsidP="006E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F3345" w:rsidRPr="00D06653" w:rsidRDefault="00FF3345" w:rsidP="006E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F3345" w:rsidRPr="00D06653" w:rsidRDefault="00FF3345" w:rsidP="00B52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разработанных </w:t>
            </w:r>
            <w:r w:rsidR="006E0317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регионального мониторинга </w:t>
            </w:r>
            <w:proofErr w:type="gram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образовательных достижений</w:t>
            </w:r>
            <w:proofErr w:type="gramEnd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317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4 – 8 классов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оценке </w:t>
            </w:r>
            <w:r w:rsidR="006E03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proofErr w:type="spell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2D2">
              <w:rPr>
                <w:rFonts w:ascii="Times New Roman" w:hAnsi="Times New Roman" w:cs="Times New Roman"/>
                <w:sz w:val="28"/>
                <w:szCs w:val="28"/>
              </w:rPr>
              <w:t xml:space="preserve">УУД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и функциональной грамотности 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6B2795" w:rsidP="006B2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2.4.2</w:t>
            </w:r>
          </w:p>
        </w:tc>
        <w:tc>
          <w:tcPr>
            <w:tcW w:w="5953" w:type="dxa"/>
          </w:tcPr>
          <w:p w:rsidR="00FF3345" w:rsidRPr="00D06653" w:rsidRDefault="00FF3345" w:rsidP="00A7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Pr="00D06653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</w:t>
            </w:r>
            <w:r w:rsidR="00A746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 внеурочной деятельности в поддержку формирования функциональной грамотности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2021/2022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118" w:type="dxa"/>
          </w:tcPr>
          <w:p w:rsidR="00FF3345" w:rsidRPr="00D06653" w:rsidRDefault="00FF3345" w:rsidP="006E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АПИРО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СПЕКТР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F3345" w:rsidRPr="00D06653" w:rsidRDefault="00FF3345" w:rsidP="006E0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разработанных </w:t>
            </w:r>
            <w:r w:rsidRPr="00D066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 внеурочной деятельности </w:t>
            </w:r>
            <w:r w:rsidR="00BF0CD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поддержку формирования функциональной </w:t>
            </w:r>
          </w:p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грамотности, получивших гриф </w:t>
            </w:r>
            <w:r w:rsidR="0046295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Рекомендовано </w:t>
            </w:r>
            <w:r w:rsidR="00A7460B">
              <w:rPr>
                <w:rFonts w:ascii="Times New Roman" w:hAnsi="Times New Roman" w:cs="Times New Roman"/>
                <w:bCs/>
                <w:sz w:val="28"/>
                <w:szCs w:val="28"/>
              </w:rPr>
              <w:t>РУМО</w:t>
            </w:r>
            <w:r w:rsidR="0046295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F3345" w:rsidRPr="00D06653" w:rsidRDefault="00FF3345" w:rsidP="00293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включены </w:t>
            </w:r>
            <w:r w:rsidRPr="00D0665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региональный реестр </w:t>
            </w:r>
            <w:r w:rsidR="002934E8">
              <w:rPr>
                <w:rFonts w:ascii="Times New Roman" w:hAnsi="Times New Roman" w:cs="Times New Roman"/>
                <w:bCs/>
                <w:sz w:val="28"/>
                <w:szCs w:val="28"/>
              </w:rPr>
              <w:t>РУМО</w:t>
            </w:r>
            <w:r w:rsidRPr="00D0665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программ</w:t>
            </w:r>
            <w:r w:rsidR="00293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C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6B2795" w:rsidP="006B2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5953" w:type="dxa"/>
          </w:tcPr>
          <w:p w:rsidR="00FF3345" w:rsidRPr="00D06653" w:rsidRDefault="00FF3345" w:rsidP="00546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54616F">
              <w:rPr>
                <w:rFonts w:ascii="Times New Roman" w:hAnsi="Times New Roman" w:cs="Times New Roman"/>
                <w:sz w:val="28"/>
                <w:szCs w:val="28"/>
              </w:rPr>
              <w:t>ДПП ПК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и оценке функциональной грамотности обучающихся для педагогов, руководителей, управленческих команд </w:t>
            </w:r>
            <w:r w:rsidR="0054616F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 течение 2021/2022 учебного года</w:t>
            </w:r>
          </w:p>
        </w:tc>
        <w:tc>
          <w:tcPr>
            <w:tcW w:w="3118" w:type="dxa"/>
          </w:tcPr>
          <w:p w:rsidR="00FF3345" w:rsidRPr="00D06653" w:rsidRDefault="0054616F" w:rsidP="0054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Министерством образования)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FF3345" w:rsidRPr="00D06653" w:rsidRDefault="00462950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637DFA">
              <w:rPr>
                <w:rFonts w:ascii="Times New Roman" w:hAnsi="Times New Roman" w:cs="Times New Roman"/>
                <w:sz w:val="28"/>
                <w:szCs w:val="28"/>
              </w:rPr>
              <w:t>разработанных ДПП </w:t>
            </w:r>
            <w:r w:rsidR="00637DFA">
              <w:t>  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BF0C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</w:t>
            </w:r>
            <w:r w:rsidR="00637D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и оценке функциональной грамотности обучающихся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462950" w:rsidP="0046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5953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пособий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 рекомендаций:</w:t>
            </w:r>
          </w:p>
          <w:p w:rsidR="00FF3345" w:rsidRPr="00D06653" w:rsidRDefault="007A7B07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креативное мышление: от идеи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к заданию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345" w:rsidRPr="00D06653" w:rsidRDefault="007A7B07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читательскую грамотность: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от идеи к заданию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345" w:rsidRPr="00D06653" w:rsidRDefault="007A7B07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 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математическую грамотность: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от идеи к заданию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345" w:rsidRPr="00D06653" w:rsidRDefault="007A7B07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Формируем естественнонаучную грамотность: от идеи к заданию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345" w:rsidRPr="00D06653" w:rsidRDefault="007A7B07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финансовую грамотность: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от идеи к заданию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345" w:rsidRPr="00D06653" w:rsidRDefault="007A7B07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глобальные компетенции: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от идеи к заданию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2021/2022 учебного года</w:t>
            </w:r>
          </w:p>
        </w:tc>
        <w:tc>
          <w:tcPr>
            <w:tcW w:w="3118" w:type="dxa"/>
          </w:tcPr>
          <w:p w:rsidR="00FF3345" w:rsidRPr="00D06653" w:rsidRDefault="00FF3345" w:rsidP="00546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региональная координационная группа, образовательные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– участники РИП-</w:t>
            </w:r>
            <w:proofErr w:type="spell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</w:p>
        </w:tc>
        <w:tc>
          <w:tcPr>
            <w:tcW w:w="3260" w:type="dxa"/>
          </w:tcPr>
          <w:p w:rsidR="00FF3345" w:rsidRPr="00D06653" w:rsidRDefault="00781917" w:rsidP="00781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разработанных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издани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D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функциональной грамотности. Методическое обеспечение процесса </w:t>
            </w:r>
            <w:proofErr w:type="gramStart"/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функциональной грамотности</w:t>
            </w:r>
            <w:proofErr w:type="gramEnd"/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="00BF0C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организациях, распространение лучших практик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781917" w:rsidP="0078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2.4.5</w:t>
            </w:r>
          </w:p>
        </w:tc>
        <w:tc>
          <w:tcPr>
            <w:tcW w:w="5953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Международной интернет-конференции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Тенденции развития навыков XXI века: современное состояние, проблемы, перспективы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B60F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EB60FC" w:rsidRPr="00D06653">
              <w:rPr>
                <w:rFonts w:ascii="Times New Roman" w:hAnsi="Times New Roman" w:cs="Times New Roman"/>
                <w:sz w:val="28"/>
                <w:szCs w:val="28"/>
              </w:rPr>
              <w:t>Международная интернет-конференция</w:t>
            </w:r>
            <w:r w:rsidR="00EB60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</w:tcPr>
          <w:p w:rsidR="00781917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3118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FF3345" w:rsidRDefault="00EB60FC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</w:t>
            </w:r>
            <w:r w:rsidR="00637D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роведена Международная интернет-конференция,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которой представлены </w:t>
            </w:r>
            <w:r w:rsidR="001E58C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практики Российской Федерации, Республики Казахстан, Республики Беларусь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по вопросам формирования функциональной грамотности</w:t>
            </w:r>
            <w:r w:rsidR="00243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D30" w:rsidRPr="00D06653" w:rsidRDefault="00243D30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сопровождение педагогического сообщества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FF3345" w:rsidP="00E35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2.4.6</w:t>
            </w:r>
          </w:p>
        </w:tc>
        <w:tc>
          <w:tcPr>
            <w:tcW w:w="5953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регионального Форума РИП-</w:t>
            </w:r>
            <w:proofErr w:type="spell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представлением банка заданий по формированию функциональной грамотности обучающих</w:t>
            </w:r>
            <w:r w:rsidR="00E350AE">
              <w:rPr>
                <w:rFonts w:ascii="Times New Roman" w:hAnsi="Times New Roman" w:cs="Times New Roman"/>
                <w:sz w:val="28"/>
                <w:szCs w:val="28"/>
              </w:rPr>
              <w:t xml:space="preserve">ся 5 –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8 классов</w:t>
            </w:r>
          </w:p>
        </w:tc>
        <w:tc>
          <w:tcPr>
            <w:tcW w:w="2411" w:type="dxa"/>
          </w:tcPr>
          <w:p w:rsidR="00E350AE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3118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50AE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организации-участники РИП-</w:t>
            </w:r>
            <w:proofErr w:type="spell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</w:p>
        </w:tc>
        <w:tc>
          <w:tcPr>
            <w:tcW w:w="3260" w:type="dxa"/>
          </w:tcPr>
          <w:p w:rsidR="00FF3345" w:rsidRPr="00D06653" w:rsidRDefault="00292258" w:rsidP="00292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адани</w:t>
            </w:r>
            <w:r w:rsidR="001011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0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по формированию функциона</w:t>
            </w:r>
            <w:r w:rsidR="009D408D">
              <w:rPr>
                <w:rFonts w:ascii="Times New Roman" w:hAnsi="Times New Roman" w:cs="Times New Roman"/>
                <w:sz w:val="28"/>
                <w:szCs w:val="28"/>
              </w:rPr>
              <w:t xml:space="preserve">льной грамотности обучающихся 5 –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8 классов </w:t>
            </w:r>
            <w:r w:rsidR="009D408D">
              <w:rPr>
                <w:rFonts w:ascii="Times New Roman" w:hAnsi="Times New Roman" w:cs="Times New Roman"/>
                <w:sz w:val="28"/>
                <w:szCs w:val="28"/>
              </w:rPr>
              <w:t>в разделе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0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РИП-</w:t>
            </w:r>
            <w:proofErr w:type="spellStart"/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08D">
              <w:rPr>
                <w:rFonts w:ascii="Times New Roman" w:hAnsi="Times New Roman" w:cs="Times New Roman"/>
                <w:sz w:val="28"/>
                <w:szCs w:val="28"/>
              </w:rPr>
              <w:t xml:space="preserve">сайта </w:t>
            </w:r>
            <w:r w:rsidR="009D40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FF3345" w:rsidP="0017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2.4.7</w:t>
            </w:r>
          </w:p>
        </w:tc>
        <w:tc>
          <w:tcPr>
            <w:tcW w:w="5953" w:type="dxa"/>
          </w:tcPr>
          <w:p w:rsidR="00FF3345" w:rsidRPr="00D06653" w:rsidRDefault="00FF3345" w:rsidP="00172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межрегиональной научно-практической конференции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Тенденции развития образования </w:t>
            </w:r>
            <w:r w:rsidR="001722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века: формирование навыков будущего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1722AB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118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FF3345" w:rsidRPr="00D06653" w:rsidRDefault="00FF3345" w:rsidP="00172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лучших </w:t>
            </w:r>
            <w:r w:rsidR="001722AB">
              <w:rPr>
                <w:rFonts w:ascii="Times New Roman" w:hAnsi="Times New Roman" w:cs="Times New Roman"/>
                <w:sz w:val="28"/>
                <w:szCs w:val="28"/>
              </w:rPr>
              <w:t>педагогических практик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функциональной грамотности обучающихся в урочной и внеурочной деятельности</w:t>
            </w:r>
          </w:p>
        </w:tc>
      </w:tr>
      <w:tr w:rsidR="00FF3345" w:rsidRPr="00D06653" w:rsidTr="00F05BEC">
        <w:trPr>
          <w:trHeight w:val="1789"/>
        </w:trPr>
        <w:tc>
          <w:tcPr>
            <w:tcW w:w="1134" w:type="dxa"/>
          </w:tcPr>
          <w:p w:rsidR="00FF3345" w:rsidRPr="00D06653" w:rsidRDefault="001722AB" w:rsidP="0017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2.4.8</w:t>
            </w:r>
          </w:p>
        </w:tc>
        <w:tc>
          <w:tcPr>
            <w:tcW w:w="5953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видеоматериалов мастерских, мастер-классов, методических семинаров педагогов – участников ММЦ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педагогического мастерства: навыки </w:t>
            </w:r>
            <w:r w:rsidR="001759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FF3345" w:rsidRPr="00D06653" w:rsidRDefault="00FF3345" w:rsidP="0017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2021/2022 </w:t>
            </w:r>
            <w:r w:rsidR="001759E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118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информационно – образовательных ресурсов</w:t>
            </w:r>
          </w:p>
        </w:tc>
      </w:tr>
      <w:tr w:rsidR="00FF3345" w:rsidRPr="00D06653" w:rsidTr="00637DFA">
        <w:tc>
          <w:tcPr>
            <w:tcW w:w="15876" w:type="dxa"/>
            <w:gridSpan w:val="5"/>
            <w:shd w:val="clear" w:color="auto" w:fill="D0CECE" w:themeFill="background2" w:themeFillShade="E6"/>
          </w:tcPr>
          <w:p w:rsidR="00FF3345" w:rsidRPr="00D06653" w:rsidRDefault="001759E3" w:rsidP="001759E3">
            <w:pPr>
              <w:pStyle w:val="a4"/>
              <w:ind w:left="71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.  Работа с обучающимися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1759E3" w:rsidRDefault="001759E3" w:rsidP="0017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E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742" w:type="dxa"/>
            <w:gridSpan w:val="4"/>
          </w:tcPr>
          <w:p w:rsidR="00FF3345" w:rsidRPr="001759E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9E3">
              <w:rPr>
                <w:rFonts w:ascii="Times New Roman" w:hAnsi="Times New Roman" w:cs="Times New Roman"/>
                <w:sz w:val="28"/>
                <w:szCs w:val="28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FF3345" w:rsidP="00175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5953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учебный процесс банка заданий </w:t>
            </w:r>
            <w:r w:rsidR="001759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 оценке функциональной грамотности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Январь – май 2022 года</w:t>
            </w:r>
          </w:p>
        </w:tc>
        <w:tc>
          <w:tcPr>
            <w:tcW w:w="3118" w:type="dxa"/>
          </w:tcPr>
          <w:p w:rsidR="00FF3345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27B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7B29" w:rsidRPr="00D06653" w:rsidRDefault="00327B29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260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637D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функциональной грамотности используются педагогами в урочной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деятельности, при подготовке </w:t>
            </w:r>
            <w:r w:rsidR="00637D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27B29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интеллектуальным мероприятиям региональным </w:t>
            </w:r>
            <w:proofErr w:type="gramStart"/>
            <w:r w:rsidR="00327B2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мониторингам,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диагностическим</w:t>
            </w:r>
            <w:proofErr w:type="gramEnd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работам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FF3345" w:rsidP="0032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</w:t>
            </w:r>
          </w:p>
        </w:tc>
        <w:tc>
          <w:tcPr>
            <w:tcW w:w="5953" w:type="dxa"/>
          </w:tcPr>
          <w:p w:rsidR="00FF3345" w:rsidRPr="00D06653" w:rsidRDefault="00FF3345" w:rsidP="0032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общеобразовательных организаций в </w:t>
            </w:r>
            <w:r w:rsidR="00327B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бщероссийской оценке </w:t>
            </w:r>
            <w:r w:rsidR="00327B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модели </w:t>
            </w:r>
            <w:r w:rsidRPr="00D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="00327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(далее – исследование)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ноябрь </w:t>
            </w:r>
          </w:p>
          <w:p w:rsidR="00FF3345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  <w:p w:rsidR="004768C5" w:rsidRDefault="004768C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</w:t>
            </w:r>
          </w:p>
          <w:p w:rsidR="004768C5" w:rsidRPr="00D06653" w:rsidRDefault="004768C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федеральной выборкой)</w:t>
            </w:r>
          </w:p>
        </w:tc>
        <w:tc>
          <w:tcPr>
            <w:tcW w:w="3118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3345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 w:rsidR="00476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768C5" w:rsidRPr="00D06653" w:rsidRDefault="004768C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260" w:type="dxa"/>
          </w:tcPr>
          <w:p w:rsidR="00FF3345" w:rsidRPr="00D06653" w:rsidRDefault="004768C5" w:rsidP="00476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100  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gramEnd"/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общеобразовательных организаций </w:t>
            </w:r>
            <w:r w:rsidR="00B827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в исследовании </w:t>
            </w:r>
            <w:r w:rsidR="00B827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</w:t>
            </w:r>
            <w:r w:rsidR="00B827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с федеральной выборкой).</w:t>
            </w:r>
          </w:p>
          <w:p w:rsidR="00FF3345" w:rsidRPr="00D06653" w:rsidRDefault="00B82722" w:rsidP="00B8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опыта. Адресная поддержка общеобразовательных организаций 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FF3345" w:rsidP="0032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5953" w:type="dxa"/>
          </w:tcPr>
          <w:p w:rsidR="00FF3345" w:rsidRPr="00D06653" w:rsidRDefault="00FF3345" w:rsidP="0003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региональных мониторингов </w:t>
            </w:r>
            <w:proofErr w:type="gram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образовательных достижений</w:t>
            </w:r>
            <w:proofErr w:type="gramEnd"/>
            <w:r w:rsidR="000303B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="000303BA" w:rsidRPr="00D06653">
              <w:rPr>
                <w:rFonts w:ascii="Times New Roman" w:hAnsi="Times New Roman" w:cs="Times New Roman"/>
                <w:sz w:val="28"/>
                <w:szCs w:val="28"/>
              </w:rPr>
              <w:t>4 – 8 класс</w:t>
            </w:r>
            <w:r w:rsidR="000303BA">
              <w:rPr>
                <w:rFonts w:ascii="Times New Roman" w:hAnsi="Times New Roman" w:cs="Times New Roman"/>
                <w:sz w:val="28"/>
                <w:szCs w:val="28"/>
              </w:rPr>
              <w:t>ов на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оценк</w:t>
            </w:r>
            <w:r w:rsidR="000303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уровня </w:t>
            </w:r>
            <w:proofErr w:type="spellStart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УУД</w:t>
            </w:r>
            <w:r w:rsidR="00557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3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и функциональной грамотности (читательской, математической, естественнонаучной, креативного мышления, глобальные компетенции) </w:t>
            </w:r>
          </w:p>
        </w:tc>
        <w:tc>
          <w:tcPr>
            <w:tcW w:w="2411" w:type="dxa"/>
          </w:tcPr>
          <w:p w:rsidR="00D754D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10 марта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2022 года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(6 классы)</w:t>
            </w:r>
          </w:p>
          <w:p w:rsidR="00FF3345" w:rsidRPr="00E5664D" w:rsidRDefault="00FF3345" w:rsidP="00FF33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754D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15 марта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2022 года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(4, 5 классы)</w:t>
            </w:r>
          </w:p>
          <w:p w:rsidR="00FF3345" w:rsidRPr="00E5664D" w:rsidRDefault="00FF3345" w:rsidP="00FF33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754D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(7, 8 классы)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754D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образования, </w:t>
            </w:r>
          </w:p>
          <w:p w:rsidR="00D754D3" w:rsidRDefault="00D754D3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оценки качества образования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FF3345" w:rsidRPr="00D06653" w:rsidRDefault="00D754D3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100  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gramEnd"/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региональной выборкой).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Аналитическ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справк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br/>
              <w:t>и адресны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Корректировка программ курсов повышения квалификации</w:t>
            </w:r>
          </w:p>
          <w:p w:rsidR="00FF3345" w:rsidRPr="00D06653" w:rsidRDefault="00FF3345" w:rsidP="00DB5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МОУО, специалистов МОУО, курирующих вопросы оценки качества </w:t>
            </w:r>
            <w:r w:rsidR="006A352B" w:rsidRPr="00D06653">
              <w:rPr>
                <w:rFonts w:ascii="Times New Roman" w:hAnsi="Times New Roman" w:cs="Times New Roman"/>
                <w:sz w:val="28"/>
                <w:szCs w:val="28"/>
              </w:rPr>
              <w:t>образования руководителей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организаций, педагогических работников общеобразовательных организаций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982DA0" w:rsidRDefault="00982DA0" w:rsidP="00982D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3.2</w:t>
            </w:r>
          </w:p>
        </w:tc>
        <w:tc>
          <w:tcPr>
            <w:tcW w:w="14742" w:type="dxa"/>
            <w:gridSpan w:val="4"/>
          </w:tcPr>
          <w:p w:rsidR="00FF3345" w:rsidRPr="00982DA0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DA0">
              <w:rPr>
                <w:rFonts w:ascii="Times New Roman" w:hAnsi="Times New Roman" w:cs="Times New Roman"/>
                <w:sz w:val="28"/>
                <w:szCs w:val="28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982DA0" w:rsidP="0098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5953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Международного Дня единых действий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Глобальная компетентность – диалог с миром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DA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2021 года </w:t>
            </w:r>
          </w:p>
        </w:tc>
        <w:tc>
          <w:tcPr>
            <w:tcW w:w="3118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ММЦ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Академия педагогического мастерства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FF3345" w:rsidRPr="00D06653" w:rsidRDefault="00275637" w:rsidP="0027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разработанных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Международного Дня единых действий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Глобальная компетентность – диалог с миром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Федерации, Республике Казахстан, Республике Беларусь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FF3345" w:rsidP="0098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</w:t>
            </w:r>
          </w:p>
        </w:tc>
        <w:tc>
          <w:tcPr>
            <w:tcW w:w="5953" w:type="dxa"/>
          </w:tcPr>
          <w:p w:rsidR="00FF3345" w:rsidRPr="00D06653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Проведение массовых мероприятий среди обучающихся 3</w:t>
            </w:r>
            <w:r w:rsidR="007E7F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11 классов по формированию функциональной грамотности:</w:t>
            </w:r>
          </w:p>
          <w:p w:rsidR="00FF3345" w:rsidRPr="00D06653" w:rsidRDefault="00B13D22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чемпионат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Школьные навыки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2 – 6 классов (школьный, муниципальный, межмуниципальный и региональный этапы);</w:t>
            </w:r>
          </w:p>
          <w:p w:rsidR="00FF3345" w:rsidRPr="00D06653" w:rsidRDefault="00B13D22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VII Областного чемпионата командных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игр-конкурсов по функциональной грамотности с</w:t>
            </w:r>
            <w:r w:rsidR="008447DF">
              <w:rPr>
                <w:rFonts w:ascii="Times New Roman" w:hAnsi="Times New Roman" w:cs="Times New Roman"/>
                <w:sz w:val="28"/>
                <w:szCs w:val="28"/>
              </w:rPr>
              <w:t>реди обучающихся 3 – 11 классов</w:t>
            </w:r>
          </w:p>
        </w:tc>
        <w:tc>
          <w:tcPr>
            <w:tcW w:w="2411" w:type="dxa"/>
          </w:tcPr>
          <w:p w:rsidR="008447DF" w:rsidRDefault="008447DF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DF" w:rsidRDefault="008447DF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DF" w:rsidRDefault="008447DF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Январь – март 2022 года</w:t>
            </w:r>
          </w:p>
          <w:p w:rsidR="00FF3345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DF" w:rsidRPr="00D06653" w:rsidRDefault="008447DF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DF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Ноябрь 2021 года – апрель </w:t>
            </w:r>
          </w:p>
          <w:p w:rsidR="00FF3345" w:rsidRPr="00D06653" w:rsidRDefault="00E5664D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118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, МОУО, общеобразовательные организации,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АПИРО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СПЕКТР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FF3345" w:rsidRPr="00D06653" w:rsidRDefault="00FC64AC" w:rsidP="00844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52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в мероприяти</w:t>
            </w:r>
            <w:r w:rsidR="008447DF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A7528B" w:rsidRDefault="00982DA0" w:rsidP="0098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28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4742" w:type="dxa"/>
            <w:gridSpan w:val="4"/>
          </w:tcPr>
          <w:p w:rsidR="00FF3345" w:rsidRPr="00982DA0" w:rsidRDefault="00FF3345" w:rsidP="00FF3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DA0">
              <w:rPr>
                <w:rFonts w:ascii="Times New Roman" w:hAnsi="Times New Roman" w:cs="Times New Roman"/>
                <w:sz w:val="28"/>
                <w:szCs w:val="28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982DA0" w:rsidP="0098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5953" w:type="dxa"/>
          </w:tcPr>
          <w:p w:rsidR="00FF3345" w:rsidRPr="00D06653" w:rsidRDefault="00FF3345" w:rsidP="008C2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материалов </w:t>
            </w:r>
            <w:r w:rsidR="008C2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и программ дополнительного образования детей по формированию функциональной грамотности обучающихся для педагогов центров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8164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методические материалы)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 течение 2021/2022</w:t>
            </w:r>
          </w:p>
        </w:tc>
        <w:tc>
          <w:tcPr>
            <w:tcW w:w="3118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DF0231" w:rsidRPr="00D06653" w:rsidRDefault="00DF0231" w:rsidP="0008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разработанных и 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размещенны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E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открытом доступе 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</w:p>
        </w:tc>
      </w:tr>
      <w:tr w:rsidR="00FF3345" w:rsidRPr="00D06653" w:rsidTr="00F05BEC">
        <w:tc>
          <w:tcPr>
            <w:tcW w:w="1134" w:type="dxa"/>
          </w:tcPr>
          <w:p w:rsidR="00FF3345" w:rsidRPr="00D06653" w:rsidRDefault="00982DA0" w:rsidP="00982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5953" w:type="dxa"/>
          </w:tcPr>
          <w:p w:rsidR="00FF3345" w:rsidRPr="00D06653" w:rsidRDefault="00FF3345" w:rsidP="00A2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внеурочных занятий </w:t>
            </w:r>
            <w:r w:rsidR="00A20E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функциональной грамотности обучающихся на базе </w:t>
            </w:r>
            <w:r w:rsidR="00AD3A18">
              <w:rPr>
                <w:rFonts w:ascii="Times New Roman" w:hAnsi="Times New Roman" w:cs="Times New Roman"/>
                <w:sz w:val="28"/>
                <w:szCs w:val="28"/>
              </w:rPr>
              <w:t xml:space="preserve">детских технопарков </w:t>
            </w:r>
            <w:r w:rsidR="00625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AD3A18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625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1" w:type="dxa"/>
          </w:tcPr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В течение 2021/2022</w:t>
            </w:r>
          </w:p>
          <w:p w:rsidR="00FF3345" w:rsidRPr="00D0665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118" w:type="dxa"/>
          </w:tcPr>
          <w:p w:rsidR="00384D93" w:rsidRDefault="00FF3345" w:rsidP="00FF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 xml:space="preserve">БОУ ДПО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ИРООО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066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3345" w:rsidRPr="00D06653" w:rsidRDefault="00BB43E7" w:rsidP="00AD3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4D93"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бщеобразовательные организации, </w:t>
            </w:r>
            <w:r w:rsidR="00AD3A18">
              <w:rPr>
                <w:rFonts w:ascii="Times New Roman" w:hAnsi="Times New Roman" w:cs="Times New Roman"/>
                <w:sz w:val="28"/>
                <w:szCs w:val="28"/>
              </w:rPr>
              <w:t xml:space="preserve">детские технопарки </w:t>
            </w:r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FF3345" w:rsidRPr="00D06653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4629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60" w:type="dxa"/>
          </w:tcPr>
          <w:p w:rsidR="00FF3345" w:rsidRPr="00D06653" w:rsidRDefault="00BB43E7" w:rsidP="00D85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Массовое вовлечение обучающихся </w:t>
            </w:r>
            <w:r w:rsidR="000816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5A28">
              <w:rPr>
                <w:rFonts w:ascii="Times New Roman" w:hAnsi="Times New Roman" w:cs="Times New Roman"/>
                <w:sz w:val="28"/>
                <w:szCs w:val="28"/>
              </w:rPr>
              <w:t xml:space="preserve">во внеурочную деятельность. Повышение качества </w:t>
            </w:r>
            <w:proofErr w:type="gramStart"/>
            <w:r w:rsidR="00D85A2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="00D85A2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="000816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5A28">
              <w:rPr>
                <w:rFonts w:ascii="Times New Roman" w:hAnsi="Times New Roman" w:cs="Times New Roman"/>
                <w:sz w:val="28"/>
                <w:szCs w:val="28"/>
              </w:rPr>
              <w:t>по вопросам функциональной грамотности</w:t>
            </w:r>
          </w:p>
        </w:tc>
      </w:tr>
    </w:tbl>
    <w:p w:rsidR="00895D7C" w:rsidRPr="00895D7C" w:rsidRDefault="00895D7C" w:rsidP="006352AE">
      <w:pPr>
        <w:rPr>
          <w:rFonts w:ascii="Times New Roman" w:hAnsi="Times New Roman" w:cs="Times New Roman"/>
          <w:sz w:val="24"/>
          <w:szCs w:val="24"/>
        </w:rPr>
      </w:pPr>
    </w:p>
    <w:sectPr w:rsidR="00895D7C" w:rsidRPr="00895D7C" w:rsidSect="00267DD2">
      <w:headerReference w:type="default" r:id="rId8"/>
      <w:pgSz w:w="16838" w:h="11906" w:orient="landscape"/>
      <w:pgMar w:top="70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98" w:rsidRDefault="00654598" w:rsidP="007F71E2">
      <w:pPr>
        <w:spacing w:after="0" w:line="240" w:lineRule="auto"/>
      </w:pPr>
      <w:r>
        <w:separator/>
      </w:r>
    </w:p>
  </w:endnote>
  <w:endnote w:type="continuationSeparator" w:id="0">
    <w:p w:rsidR="00654598" w:rsidRDefault="00654598" w:rsidP="007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98" w:rsidRDefault="00654598" w:rsidP="007F71E2">
      <w:pPr>
        <w:spacing w:after="0" w:line="240" w:lineRule="auto"/>
      </w:pPr>
      <w:r>
        <w:separator/>
      </w:r>
    </w:p>
  </w:footnote>
  <w:footnote w:type="continuationSeparator" w:id="0">
    <w:p w:rsidR="00654598" w:rsidRDefault="00654598" w:rsidP="007F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592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300C" w:rsidRPr="002758EC" w:rsidRDefault="0021300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58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58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58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528B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2758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90B"/>
    <w:multiLevelType w:val="hybridMultilevel"/>
    <w:tmpl w:val="6F84BC90"/>
    <w:lvl w:ilvl="0" w:tplc="31C828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5FE"/>
    <w:multiLevelType w:val="multilevel"/>
    <w:tmpl w:val="6558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3" w15:restartNumberingAfterBreak="0">
    <w:nsid w:val="135308F0"/>
    <w:multiLevelType w:val="hybridMultilevel"/>
    <w:tmpl w:val="172402DC"/>
    <w:lvl w:ilvl="0" w:tplc="767AB09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1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91CA2"/>
    <w:multiLevelType w:val="multilevel"/>
    <w:tmpl w:val="5838E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924EB8"/>
    <w:multiLevelType w:val="hybridMultilevel"/>
    <w:tmpl w:val="BA64092C"/>
    <w:lvl w:ilvl="0" w:tplc="7E564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167CB"/>
    <w:multiLevelType w:val="hybridMultilevel"/>
    <w:tmpl w:val="E496DAC6"/>
    <w:lvl w:ilvl="0" w:tplc="181AF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8D104D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0" w15:restartNumberingAfterBreak="0">
    <w:nsid w:val="40B050D9"/>
    <w:multiLevelType w:val="multilevel"/>
    <w:tmpl w:val="C94024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71052"/>
    <w:multiLevelType w:val="multilevel"/>
    <w:tmpl w:val="DBAAA2A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2" w15:restartNumberingAfterBreak="0">
    <w:nsid w:val="61AD6BE2"/>
    <w:multiLevelType w:val="multilevel"/>
    <w:tmpl w:val="5D96A5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7933CC9"/>
    <w:multiLevelType w:val="hybridMultilevel"/>
    <w:tmpl w:val="C94024C8"/>
    <w:lvl w:ilvl="0" w:tplc="93C8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C02EA"/>
    <w:multiLevelType w:val="hybridMultilevel"/>
    <w:tmpl w:val="EAAA107E"/>
    <w:lvl w:ilvl="0" w:tplc="AFE8E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F77A0"/>
    <w:multiLevelType w:val="multilevel"/>
    <w:tmpl w:val="BEC072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77D449E"/>
    <w:multiLevelType w:val="hybridMultilevel"/>
    <w:tmpl w:val="0C125B7A"/>
    <w:lvl w:ilvl="0" w:tplc="8D2A2F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15"/>
  </w:num>
  <w:num w:numId="9">
    <w:abstractNumId w:val="11"/>
  </w:num>
  <w:num w:numId="10">
    <w:abstractNumId w:val="13"/>
  </w:num>
  <w:num w:numId="11">
    <w:abstractNumId w:val="10"/>
  </w:num>
  <w:num w:numId="12">
    <w:abstractNumId w:val="9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2"/>
  </w:num>
  <w:num w:numId="18">
    <w:abstractNumId w:val="9"/>
  </w:num>
  <w:num w:numId="19">
    <w:abstractNumId w:val="9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B7"/>
    <w:rsid w:val="00002EB2"/>
    <w:rsid w:val="000127F4"/>
    <w:rsid w:val="00023831"/>
    <w:rsid w:val="000303BA"/>
    <w:rsid w:val="00034E15"/>
    <w:rsid w:val="000404F7"/>
    <w:rsid w:val="000431CD"/>
    <w:rsid w:val="00044D56"/>
    <w:rsid w:val="00065C70"/>
    <w:rsid w:val="00072FC0"/>
    <w:rsid w:val="000753CF"/>
    <w:rsid w:val="0008017D"/>
    <w:rsid w:val="0008164B"/>
    <w:rsid w:val="000938AA"/>
    <w:rsid w:val="000950D0"/>
    <w:rsid w:val="00096482"/>
    <w:rsid w:val="000B7636"/>
    <w:rsid w:val="000C1B08"/>
    <w:rsid w:val="000C54B7"/>
    <w:rsid w:val="000C7881"/>
    <w:rsid w:val="000C7E75"/>
    <w:rsid w:val="000E5978"/>
    <w:rsid w:val="001011B6"/>
    <w:rsid w:val="00122D30"/>
    <w:rsid w:val="0013747F"/>
    <w:rsid w:val="001376B2"/>
    <w:rsid w:val="001432F5"/>
    <w:rsid w:val="00155A34"/>
    <w:rsid w:val="001722AB"/>
    <w:rsid w:val="001735E9"/>
    <w:rsid w:val="001750A6"/>
    <w:rsid w:val="001759E3"/>
    <w:rsid w:val="001769BE"/>
    <w:rsid w:val="00177F5D"/>
    <w:rsid w:val="00185EE5"/>
    <w:rsid w:val="00186C42"/>
    <w:rsid w:val="001953FD"/>
    <w:rsid w:val="00197696"/>
    <w:rsid w:val="001C4070"/>
    <w:rsid w:val="001D5EF8"/>
    <w:rsid w:val="001D6F73"/>
    <w:rsid w:val="001E2E66"/>
    <w:rsid w:val="001E53F6"/>
    <w:rsid w:val="001E58C4"/>
    <w:rsid w:val="00202DBD"/>
    <w:rsid w:val="0020369C"/>
    <w:rsid w:val="00207F49"/>
    <w:rsid w:val="00211946"/>
    <w:rsid w:val="0021300C"/>
    <w:rsid w:val="00221FB5"/>
    <w:rsid w:val="00223030"/>
    <w:rsid w:val="0022376E"/>
    <w:rsid w:val="00236973"/>
    <w:rsid w:val="00243D30"/>
    <w:rsid w:val="00244EB9"/>
    <w:rsid w:val="002551B8"/>
    <w:rsid w:val="0026159F"/>
    <w:rsid w:val="00262EDE"/>
    <w:rsid w:val="00267DD2"/>
    <w:rsid w:val="00274862"/>
    <w:rsid w:val="00275637"/>
    <w:rsid w:val="002758EC"/>
    <w:rsid w:val="00284979"/>
    <w:rsid w:val="00290CC0"/>
    <w:rsid w:val="00292258"/>
    <w:rsid w:val="002934E8"/>
    <w:rsid w:val="002960DB"/>
    <w:rsid w:val="002B7CA1"/>
    <w:rsid w:val="002C0040"/>
    <w:rsid w:val="002C77C3"/>
    <w:rsid w:val="002D0914"/>
    <w:rsid w:val="002E6083"/>
    <w:rsid w:val="002F4589"/>
    <w:rsid w:val="002F79B8"/>
    <w:rsid w:val="003068B4"/>
    <w:rsid w:val="00306B5E"/>
    <w:rsid w:val="00311C45"/>
    <w:rsid w:val="00326075"/>
    <w:rsid w:val="00327B29"/>
    <w:rsid w:val="00333208"/>
    <w:rsid w:val="003374DF"/>
    <w:rsid w:val="00342ED1"/>
    <w:rsid w:val="00343733"/>
    <w:rsid w:val="00363A36"/>
    <w:rsid w:val="00366EF0"/>
    <w:rsid w:val="00384D93"/>
    <w:rsid w:val="0039482D"/>
    <w:rsid w:val="003B107E"/>
    <w:rsid w:val="003C0CB7"/>
    <w:rsid w:val="003D6616"/>
    <w:rsid w:val="003E354D"/>
    <w:rsid w:val="003E763E"/>
    <w:rsid w:val="003F213C"/>
    <w:rsid w:val="00401583"/>
    <w:rsid w:val="00402AB3"/>
    <w:rsid w:val="00406DBD"/>
    <w:rsid w:val="00410A48"/>
    <w:rsid w:val="00430A32"/>
    <w:rsid w:val="00431E81"/>
    <w:rsid w:val="00436854"/>
    <w:rsid w:val="00436EC3"/>
    <w:rsid w:val="00446BB5"/>
    <w:rsid w:val="00447899"/>
    <w:rsid w:val="00462950"/>
    <w:rsid w:val="004645D8"/>
    <w:rsid w:val="0046504C"/>
    <w:rsid w:val="00476558"/>
    <w:rsid w:val="004768C5"/>
    <w:rsid w:val="004768D3"/>
    <w:rsid w:val="00490409"/>
    <w:rsid w:val="004970B6"/>
    <w:rsid w:val="004B3024"/>
    <w:rsid w:val="004B7B91"/>
    <w:rsid w:val="004C0EA3"/>
    <w:rsid w:val="004D549F"/>
    <w:rsid w:val="004E0D89"/>
    <w:rsid w:val="004E2A0D"/>
    <w:rsid w:val="004F0841"/>
    <w:rsid w:val="004F2692"/>
    <w:rsid w:val="00502A3A"/>
    <w:rsid w:val="00507A29"/>
    <w:rsid w:val="0051742D"/>
    <w:rsid w:val="00522F09"/>
    <w:rsid w:val="005257F1"/>
    <w:rsid w:val="00526C0C"/>
    <w:rsid w:val="00534729"/>
    <w:rsid w:val="0054616F"/>
    <w:rsid w:val="00554E42"/>
    <w:rsid w:val="00557E96"/>
    <w:rsid w:val="00573A74"/>
    <w:rsid w:val="005769E8"/>
    <w:rsid w:val="0059423C"/>
    <w:rsid w:val="005A1C6F"/>
    <w:rsid w:val="005B6D86"/>
    <w:rsid w:val="005B7F15"/>
    <w:rsid w:val="005C29CE"/>
    <w:rsid w:val="005D5D29"/>
    <w:rsid w:val="005E5B9C"/>
    <w:rsid w:val="005F29AB"/>
    <w:rsid w:val="005F2B94"/>
    <w:rsid w:val="005F6A0E"/>
    <w:rsid w:val="006103FA"/>
    <w:rsid w:val="0061483E"/>
    <w:rsid w:val="00620F37"/>
    <w:rsid w:val="006252C2"/>
    <w:rsid w:val="006257B0"/>
    <w:rsid w:val="00625BC1"/>
    <w:rsid w:val="006352AE"/>
    <w:rsid w:val="00635727"/>
    <w:rsid w:val="00636890"/>
    <w:rsid w:val="00637DFA"/>
    <w:rsid w:val="006409CD"/>
    <w:rsid w:val="00646EAF"/>
    <w:rsid w:val="00652349"/>
    <w:rsid w:val="006543BA"/>
    <w:rsid w:val="00654598"/>
    <w:rsid w:val="00656C20"/>
    <w:rsid w:val="00657318"/>
    <w:rsid w:val="006712FD"/>
    <w:rsid w:val="00676587"/>
    <w:rsid w:val="00677AD7"/>
    <w:rsid w:val="00684E87"/>
    <w:rsid w:val="00692C2C"/>
    <w:rsid w:val="006A0E75"/>
    <w:rsid w:val="006A3121"/>
    <w:rsid w:val="006A3257"/>
    <w:rsid w:val="006A352B"/>
    <w:rsid w:val="006B2795"/>
    <w:rsid w:val="006B4E60"/>
    <w:rsid w:val="006E0317"/>
    <w:rsid w:val="006E3778"/>
    <w:rsid w:val="006E5D1D"/>
    <w:rsid w:val="006E69BE"/>
    <w:rsid w:val="006F482F"/>
    <w:rsid w:val="00701A48"/>
    <w:rsid w:val="007049A0"/>
    <w:rsid w:val="00710370"/>
    <w:rsid w:val="00720DF1"/>
    <w:rsid w:val="00730C46"/>
    <w:rsid w:val="00743281"/>
    <w:rsid w:val="00744A6B"/>
    <w:rsid w:val="00765618"/>
    <w:rsid w:val="007726C8"/>
    <w:rsid w:val="00774BE6"/>
    <w:rsid w:val="0077566D"/>
    <w:rsid w:val="0077582B"/>
    <w:rsid w:val="00781917"/>
    <w:rsid w:val="00782516"/>
    <w:rsid w:val="00795FBE"/>
    <w:rsid w:val="007A1B00"/>
    <w:rsid w:val="007A7B07"/>
    <w:rsid w:val="007B0917"/>
    <w:rsid w:val="007B0C1C"/>
    <w:rsid w:val="007C651E"/>
    <w:rsid w:val="007E0CDA"/>
    <w:rsid w:val="007E7F00"/>
    <w:rsid w:val="007F4787"/>
    <w:rsid w:val="007F6C44"/>
    <w:rsid w:val="007F71E2"/>
    <w:rsid w:val="00805322"/>
    <w:rsid w:val="008202B3"/>
    <w:rsid w:val="00820E4D"/>
    <w:rsid w:val="008212DD"/>
    <w:rsid w:val="0083005C"/>
    <w:rsid w:val="008430A2"/>
    <w:rsid w:val="008447DF"/>
    <w:rsid w:val="00844ACD"/>
    <w:rsid w:val="00850D63"/>
    <w:rsid w:val="00854016"/>
    <w:rsid w:val="0085691C"/>
    <w:rsid w:val="008571D7"/>
    <w:rsid w:val="00862483"/>
    <w:rsid w:val="00867A57"/>
    <w:rsid w:val="00871B66"/>
    <w:rsid w:val="00884979"/>
    <w:rsid w:val="00895D7C"/>
    <w:rsid w:val="00897840"/>
    <w:rsid w:val="008A4610"/>
    <w:rsid w:val="008A4BC8"/>
    <w:rsid w:val="008A5429"/>
    <w:rsid w:val="008B3A72"/>
    <w:rsid w:val="008B4A62"/>
    <w:rsid w:val="008C2937"/>
    <w:rsid w:val="008C3512"/>
    <w:rsid w:val="008C49E2"/>
    <w:rsid w:val="008E4BAB"/>
    <w:rsid w:val="008E5536"/>
    <w:rsid w:val="008E74C7"/>
    <w:rsid w:val="008F06D6"/>
    <w:rsid w:val="009009A8"/>
    <w:rsid w:val="00901208"/>
    <w:rsid w:val="0091360D"/>
    <w:rsid w:val="00924A81"/>
    <w:rsid w:val="00924ADC"/>
    <w:rsid w:val="00932C9E"/>
    <w:rsid w:val="00942554"/>
    <w:rsid w:val="00943AA1"/>
    <w:rsid w:val="00943E43"/>
    <w:rsid w:val="009517BF"/>
    <w:rsid w:val="009534BB"/>
    <w:rsid w:val="0096455D"/>
    <w:rsid w:val="0097403F"/>
    <w:rsid w:val="00982DA0"/>
    <w:rsid w:val="00985CB4"/>
    <w:rsid w:val="00986536"/>
    <w:rsid w:val="00993004"/>
    <w:rsid w:val="009941ED"/>
    <w:rsid w:val="009A7250"/>
    <w:rsid w:val="009B5D26"/>
    <w:rsid w:val="009C3172"/>
    <w:rsid w:val="009D408D"/>
    <w:rsid w:val="009E14B3"/>
    <w:rsid w:val="009E3A74"/>
    <w:rsid w:val="00A11081"/>
    <w:rsid w:val="00A17AA8"/>
    <w:rsid w:val="00A20EEB"/>
    <w:rsid w:val="00A50F2B"/>
    <w:rsid w:val="00A64112"/>
    <w:rsid w:val="00A660BA"/>
    <w:rsid w:val="00A721F7"/>
    <w:rsid w:val="00A7460B"/>
    <w:rsid w:val="00A7528B"/>
    <w:rsid w:val="00A80901"/>
    <w:rsid w:val="00A9216D"/>
    <w:rsid w:val="00A939DC"/>
    <w:rsid w:val="00A95B3E"/>
    <w:rsid w:val="00A96C0D"/>
    <w:rsid w:val="00AB11AA"/>
    <w:rsid w:val="00AC622E"/>
    <w:rsid w:val="00AD2B49"/>
    <w:rsid w:val="00AD3A18"/>
    <w:rsid w:val="00AD4C57"/>
    <w:rsid w:val="00AD6FC6"/>
    <w:rsid w:val="00AE613F"/>
    <w:rsid w:val="00B00AAD"/>
    <w:rsid w:val="00B13D22"/>
    <w:rsid w:val="00B1672C"/>
    <w:rsid w:val="00B167E8"/>
    <w:rsid w:val="00B22631"/>
    <w:rsid w:val="00B23A8E"/>
    <w:rsid w:val="00B3105D"/>
    <w:rsid w:val="00B33F2E"/>
    <w:rsid w:val="00B50F84"/>
    <w:rsid w:val="00B510A2"/>
    <w:rsid w:val="00B522D2"/>
    <w:rsid w:val="00B5419A"/>
    <w:rsid w:val="00B617A8"/>
    <w:rsid w:val="00B73FD8"/>
    <w:rsid w:val="00B7675F"/>
    <w:rsid w:val="00B81148"/>
    <w:rsid w:val="00B82722"/>
    <w:rsid w:val="00B84DEB"/>
    <w:rsid w:val="00B913D0"/>
    <w:rsid w:val="00BA2E42"/>
    <w:rsid w:val="00BA4711"/>
    <w:rsid w:val="00BB1946"/>
    <w:rsid w:val="00BB43E7"/>
    <w:rsid w:val="00BC4768"/>
    <w:rsid w:val="00BC7729"/>
    <w:rsid w:val="00BD2267"/>
    <w:rsid w:val="00BE283B"/>
    <w:rsid w:val="00BE5F03"/>
    <w:rsid w:val="00BE64E3"/>
    <w:rsid w:val="00BF0CDE"/>
    <w:rsid w:val="00BF2335"/>
    <w:rsid w:val="00BF2A5A"/>
    <w:rsid w:val="00C30E24"/>
    <w:rsid w:val="00C36901"/>
    <w:rsid w:val="00C4575D"/>
    <w:rsid w:val="00C67E7E"/>
    <w:rsid w:val="00C841AC"/>
    <w:rsid w:val="00C963C6"/>
    <w:rsid w:val="00CA2112"/>
    <w:rsid w:val="00CA37B7"/>
    <w:rsid w:val="00CB3FE9"/>
    <w:rsid w:val="00CD6FFF"/>
    <w:rsid w:val="00D03400"/>
    <w:rsid w:val="00D06653"/>
    <w:rsid w:val="00D0761B"/>
    <w:rsid w:val="00D10841"/>
    <w:rsid w:val="00D206D0"/>
    <w:rsid w:val="00D31791"/>
    <w:rsid w:val="00D3504E"/>
    <w:rsid w:val="00D51E5A"/>
    <w:rsid w:val="00D55B5B"/>
    <w:rsid w:val="00D5781F"/>
    <w:rsid w:val="00D67168"/>
    <w:rsid w:val="00D70F51"/>
    <w:rsid w:val="00D754D3"/>
    <w:rsid w:val="00D85A28"/>
    <w:rsid w:val="00D90F51"/>
    <w:rsid w:val="00D9381C"/>
    <w:rsid w:val="00D971D4"/>
    <w:rsid w:val="00DB5C27"/>
    <w:rsid w:val="00DB7B7E"/>
    <w:rsid w:val="00DD1E99"/>
    <w:rsid w:val="00DF0231"/>
    <w:rsid w:val="00DF73AE"/>
    <w:rsid w:val="00E02529"/>
    <w:rsid w:val="00E302FD"/>
    <w:rsid w:val="00E310C7"/>
    <w:rsid w:val="00E350AE"/>
    <w:rsid w:val="00E52C20"/>
    <w:rsid w:val="00E5664D"/>
    <w:rsid w:val="00E6148F"/>
    <w:rsid w:val="00E8650E"/>
    <w:rsid w:val="00E91756"/>
    <w:rsid w:val="00EA151B"/>
    <w:rsid w:val="00EA235E"/>
    <w:rsid w:val="00EA2C9D"/>
    <w:rsid w:val="00EA3302"/>
    <w:rsid w:val="00EA70E9"/>
    <w:rsid w:val="00EB1B2C"/>
    <w:rsid w:val="00EB445A"/>
    <w:rsid w:val="00EB5B3F"/>
    <w:rsid w:val="00EB60FC"/>
    <w:rsid w:val="00EC321C"/>
    <w:rsid w:val="00EC7D50"/>
    <w:rsid w:val="00ED0486"/>
    <w:rsid w:val="00ED395C"/>
    <w:rsid w:val="00ED4A3D"/>
    <w:rsid w:val="00EE3885"/>
    <w:rsid w:val="00EE5876"/>
    <w:rsid w:val="00F05BEC"/>
    <w:rsid w:val="00F05EC1"/>
    <w:rsid w:val="00F152D6"/>
    <w:rsid w:val="00F17F0E"/>
    <w:rsid w:val="00F2599F"/>
    <w:rsid w:val="00F31847"/>
    <w:rsid w:val="00F31BEC"/>
    <w:rsid w:val="00F32E5B"/>
    <w:rsid w:val="00F3449A"/>
    <w:rsid w:val="00F348CC"/>
    <w:rsid w:val="00F351FE"/>
    <w:rsid w:val="00F63C98"/>
    <w:rsid w:val="00F95523"/>
    <w:rsid w:val="00FA2D8D"/>
    <w:rsid w:val="00FC64AC"/>
    <w:rsid w:val="00FE02D9"/>
    <w:rsid w:val="00FE2C70"/>
    <w:rsid w:val="00FE36F1"/>
    <w:rsid w:val="00FF0B5D"/>
    <w:rsid w:val="00FF1178"/>
    <w:rsid w:val="00FF3345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0236E-8539-4883-BEA8-0DD8AC38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C6"/>
  </w:style>
  <w:style w:type="paragraph" w:styleId="1">
    <w:name w:val="heading 1"/>
    <w:basedOn w:val="a"/>
    <w:next w:val="a"/>
    <w:link w:val="10"/>
    <w:uiPriority w:val="9"/>
    <w:qFormat/>
    <w:rsid w:val="008571D7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D7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D7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D7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D7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D7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D7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D7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D7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71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571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57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1E2"/>
  </w:style>
  <w:style w:type="paragraph" w:styleId="a7">
    <w:name w:val="footer"/>
    <w:basedOn w:val="a"/>
    <w:link w:val="a8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1E2"/>
  </w:style>
  <w:style w:type="paragraph" w:styleId="a9">
    <w:name w:val="Balloon Text"/>
    <w:basedOn w:val="a"/>
    <w:link w:val="aa"/>
    <w:uiPriority w:val="99"/>
    <w:semiHidden/>
    <w:unhideWhenUsed/>
    <w:rsid w:val="008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CF18-E42C-4DD7-B01B-C607535B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4258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В. Черданцева</cp:lastModifiedBy>
  <cp:revision>6</cp:revision>
  <dcterms:created xsi:type="dcterms:W3CDTF">2021-12-02T07:09:00Z</dcterms:created>
  <dcterms:modified xsi:type="dcterms:W3CDTF">2021-12-02T07:42:00Z</dcterms:modified>
</cp:coreProperties>
</file>